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22D1A" w14:textId="77777777" w:rsidR="00507907" w:rsidRPr="00806C5D" w:rsidRDefault="00507907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color w:val="000000" w:themeColor="text1"/>
          <w:sz w:val="16"/>
          <w:szCs w:val="20"/>
          <w:lang w:val="hy-AM" w:eastAsia="ru-RU"/>
        </w:rPr>
      </w:pPr>
    </w:p>
    <w:p w14:paraId="250303A5" w14:textId="132051EC" w:rsidR="0022631D" w:rsidRPr="00806C5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color w:val="000000" w:themeColor="text1"/>
          <w:sz w:val="16"/>
          <w:szCs w:val="20"/>
          <w:lang w:val="hy-AM" w:eastAsia="ru-RU"/>
        </w:rPr>
      </w:pPr>
      <w:r w:rsidRPr="00806C5D">
        <w:rPr>
          <w:rFonts w:ascii="GHEA Grapalat" w:eastAsia="Times New Roman" w:hAnsi="GHEA Grapalat" w:cs="Sylfaen"/>
          <w:i/>
          <w:color w:val="000000" w:themeColor="text1"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806C5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color w:val="000000" w:themeColor="text1"/>
          <w:sz w:val="16"/>
          <w:szCs w:val="20"/>
          <w:lang w:val="hy-AM" w:eastAsia="ru-RU"/>
        </w:rPr>
      </w:pPr>
      <w:r w:rsidRPr="00806C5D">
        <w:rPr>
          <w:rFonts w:ascii="GHEA Grapalat" w:eastAsia="Times New Roman" w:hAnsi="GHEA Grapalat" w:cs="Sylfaen"/>
          <w:i/>
          <w:color w:val="000000" w:themeColor="text1"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4F2EF5EB" w14:textId="7EE1D0A3" w:rsidR="0022631D" w:rsidRPr="00806C5D" w:rsidRDefault="000B0199" w:rsidP="00DC6753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color w:val="000000" w:themeColor="text1"/>
          <w:sz w:val="18"/>
          <w:szCs w:val="20"/>
          <w:lang w:val="hy-AM" w:eastAsia="ru-RU"/>
        </w:rPr>
      </w:pPr>
      <w:r w:rsidRPr="00806C5D">
        <w:rPr>
          <w:rFonts w:ascii="GHEA Grapalat" w:eastAsia="Times New Roman" w:hAnsi="GHEA Grapalat" w:cs="Sylfaen"/>
          <w:i/>
          <w:color w:val="000000" w:themeColor="text1"/>
          <w:sz w:val="16"/>
          <w:szCs w:val="20"/>
          <w:lang w:val="hy-AM" w:eastAsia="ru-RU"/>
        </w:rPr>
        <w:t>հունիսի 29</w:t>
      </w:r>
      <w:r w:rsidR="0022631D" w:rsidRPr="00806C5D">
        <w:rPr>
          <w:rFonts w:ascii="GHEA Grapalat" w:eastAsia="Times New Roman" w:hAnsi="GHEA Grapalat" w:cs="Sylfaen"/>
          <w:i/>
          <w:color w:val="000000" w:themeColor="text1"/>
          <w:sz w:val="16"/>
          <w:szCs w:val="20"/>
          <w:lang w:val="hy-AM" w:eastAsia="ru-RU"/>
        </w:rPr>
        <w:t xml:space="preserve">-ի N  </w:t>
      </w:r>
      <w:r w:rsidRPr="00806C5D">
        <w:rPr>
          <w:rFonts w:ascii="GHEA Grapalat" w:eastAsia="Times New Roman" w:hAnsi="GHEA Grapalat" w:cs="Sylfaen"/>
          <w:i/>
          <w:color w:val="000000" w:themeColor="text1"/>
          <w:sz w:val="16"/>
          <w:szCs w:val="20"/>
          <w:lang w:val="hy-AM" w:eastAsia="ru-RU"/>
        </w:rPr>
        <w:t>323</w:t>
      </w:r>
      <w:r w:rsidR="0022631D" w:rsidRPr="00806C5D">
        <w:rPr>
          <w:rFonts w:ascii="GHEA Grapalat" w:eastAsia="Times New Roman" w:hAnsi="GHEA Grapalat" w:cs="Sylfaen"/>
          <w:i/>
          <w:color w:val="000000" w:themeColor="text1"/>
          <w:sz w:val="16"/>
          <w:szCs w:val="20"/>
          <w:lang w:val="hy-AM" w:eastAsia="ru-RU"/>
        </w:rPr>
        <w:t xml:space="preserve">-Ա  հրամանի          </w:t>
      </w:r>
    </w:p>
    <w:p w14:paraId="5940B08F" w14:textId="77777777" w:rsidR="00EF38D4" w:rsidRPr="00806C5D" w:rsidRDefault="00EF38D4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af-ZA" w:eastAsia="ru-RU"/>
        </w:rPr>
      </w:pPr>
    </w:p>
    <w:p w14:paraId="3B02D461" w14:textId="77234115" w:rsidR="0022631D" w:rsidRPr="00806C5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af-ZA" w:eastAsia="ru-RU"/>
        </w:rPr>
      </w:pPr>
      <w:r w:rsidRPr="00806C5D"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af-ZA" w:eastAsia="ru-RU"/>
        </w:rPr>
        <w:t>ՀԱՅՏԱՐԱՐՈՒԹՅՈՒՆ</w:t>
      </w:r>
    </w:p>
    <w:p w14:paraId="16ACCB99" w14:textId="77777777" w:rsidR="00D436E3" w:rsidRPr="00806C5D" w:rsidRDefault="0022631D" w:rsidP="00D436E3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af-ZA" w:eastAsia="ru-RU"/>
        </w:rPr>
      </w:pPr>
      <w:r w:rsidRPr="00806C5D"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af-ZA" w:eastAsia="ru-RU"/>
        </w:rPr>
        <w:t>կնքված պայմանագրի մասին</w:t>
      </w:r>
    </w:p>
    <w:p w14:paraId="6DEAD128" w14:textId="5B158D39" w:rsidR="007A6F92" w:rsidRPr="00C77EC2" w:rsidRDefault="00353E24" w:rsidP="00C77EC2">
      <w:pPr>
        <w:spacing w:before="0"/>
        <w:ind w:left="0" w:firstLine="0"/>
        <w:jc w:val="both"/>
        <w:rPr>
          <w:rFonts w:ascii="GHEA Grapalat" w:eastAsia="Times New Roman" w:hAnsi="GHEA Grapalat" w:cs="Sylfaen"/>
          <w:color w:val="000000" w:themeColor="text1"/>
          <w:sz w:val="18"/>
          <w:szCs w:val="18"/>
          <w:lang w:val="af-ZA" w:eastAsia="ru-RU"/>
        </w:rPr>
      </w:pPr>
      <w:r w:rsidRPr="00C77EC2">
        <w:rPr>
          <w:rFonts w:ascii="GHEA Grapalat" w:eastAsia="Times New Roman" w:hAnsi="GHEA Grapalat" w:cs="Sylfaen"/>
          <w:color w:val="000000" w:themeColor="text1"/>
          <w:sz w:val="18"/>
          <w:szCs w:val="18"/>
          <w:lang w:val="hy-AM" w:eastAsia="ru-RU"/>
        </w:rPr>
        <w:t>Կապանի համայնքապետարանը</w:t>
      </w:r>
      <w:r w:rsidR="0022631D" w:rsidRPr="00C77EC2">
        <w:rPr>
          <w:rFonts w:ascii="GHEA Grapalat" w:eastAsia="Times New Roman" w:hAnsi="GHEA Grapalat" w:cs="Sylfaen"/>
          <w:color w:val="000000" w:themeColor="text1"/>
          <w:sz w:val="18"/>
          <w:szCs w:val="18"/>
          <w:lang w:val="hy-AM" w:eastAsia="ru-RU"/>
        </w:rPr>
        <w:t>, որը գտնվում է</w:t>
      </w:r>
      <w:r w:rsidRPr="00C77EC2">
        <w:rPr>
          <w:rFonts w:ascii="GHEA Grapalat" w:eastAsia="Times New Roman" w:hAnsi="GHEA Grapalat" w:cs="Sylfaen"/>
          <w:color w:val="000000" w:themeColor="text1"/>
          <w:sz w:val="18"/>
          <w:szCs w:val="18"/>
          <w:lang w:val="hy-AM" w:eastAsia="ru-RU"/>
        </w:rPr>
        <w:t xml:space="preserve"> ք</w:t>
      </w:r>
      <w:r w:rsidR="00DC6753" w:rsidRPr="00C77EC2">
        <w:rPr>
          <w:rFonts w:ascii="GHEA Grapalat" w:eastAsia="Times New Roman" w:hAnsi="GHEA Grapalat" w:cs="Cambria Math"/>
          <w:color w:val="000000" w:themeColor="text1"/>
          <w:sz w:val="18"/>
          <w:szCs w:val="18"/>
          <w:lang w:val="hy-AM" w:eastAsia="ru-RU"/>
        </w:rPr>
        <w:t>.</w:t>
      </w:r>
      <w:r w:rsidRPr="00C77EC2">
        <w:rPr>
          <w:rFonts w:ascii="GHEA Grapalat" w:eastAsia="Times New Roman" w:hAnsi="GHEA Grapalat" w:cs="Sylfaen"/>
          <w:color w:val="000000" w:themeColor="text1"/>
          <w:sz w:val="18"/>
          <w:szCs w:val="18"/>
          <w:lang w:val="hy-AM" w:eastAsia="ru-RU"/>
        </w:rPr>
        <w:t xml:space="preserve"> </w:t>
      </w:r>
      <w:r w:rsidRPr="00C77EC2">
        <w:rPr>
          <w:rFonts w:ascii="GHEA Grapalat" w:eastAsia="Times New Roman" w:hAnsi="GHEA Grapalat" w:cs="GHEA Grapalat"/>
          <w:color w:val="000000" w:themeColor="text1"/>
          <w:sz w:val="18"/>
          <w:szCs w:val="18"/>
          <w:lang w:val="hy-AM" w:eastAsia="ru-RU"/>
        </w:rPr>
        <w:t>Կապան</w:t>
      </w:r>
      <w:r w:rsidRPr="00C77EC2">
        <w:rPr>
          <w:rFonts w:ascii="GHEA Grapalat" w:eastAsia="Times New Roman" w:hAnsi="GHEA Grapalat" w:cs="Sylfaen"/>
          <w:color w:val="000000" w:themeColor="text1"/>
          <w:sz w:val="18"/>
          <w:szCs w:val="18"/>
          <w:lang w:val="hy-AM" w:eastAsia="ru-RU"/>
        </w:rPr>
        <w:t xml:space="preserve">, </w:t>
      </w:r>
      <w:r w:rsidR="00D12CDA" w:rsidRPr="00C77EC2">
        <w:rPr>
          <w:rFonts w:ascii="GHEA Grapalat" w:eastAsia="Times New Roman" w:hAnsi="GHEA Grapalat" w:cs="GHEA Grapalat"/>
          <w:color w:val="000000" w:themeColor="text1"/>
          <w:sz w:val="18"/>
          <w:szCs w:val="18"/>
          <w:lang w:val="hy-AM" w:eastAsia="ru-RU"/>
        </w:rPr>
        <w:t>Չարենցի 1</w:t>
      </w:r>
      <w:r w:rsidR="0022631D" w:rsidRPr="00C77EC2">
        <w:rPr>
          <w:rFonts w:ascii="GHEA Grapalat" w:eastAsia="Times New Roman" w:hAnsi="GHEA Grapalat" w:cs="Sylfaen"/>
          <w:color w:val="000000" w:themeColor="text1"/>
          <w:sz w:val="18"/>
          <w:szCs w:val="18"/>
          <w:lang w:val="hy-AM" w:eastAsia="ru-RU"/>
        </w:rPr>
        <w:t xml:space="preserve"> հասցեում, </w:t>
      </w:r>
      <w:r w:rsidR="0022631D" w:rsidRPr="00C77EC2">
        <w:rPr>
          <w:rFonts w:ascii="GHEA Grapalat" w:eastAsia="Times New Roman" w:hAnsi="GHEA Grapalat" w:cs="Sylfaen"/>
          <w:color w:val="000000" w:themeColor="text1"/>
          <w:sz w:val="18"/>
          <w:szCs w:val="18"/>
          <w:lang w:val="af-ZA" w:eastAsia="ru-RU"/>
        </w:rPr>
        <w:t>ստորև ներկայացնում է իր</w:t>
      </w:r>
      <w:r w:rsidRPr="00C77EC2">
        <w:rPr>
          <w:rFonts w:ascii="GHEA Grapalat" w:eastAsia="Times New Roman" w:hAnsi="GHEA Grapalat" w:cs="Sylfaen"/>
          <w:color w:val="000000" w:themeColor="text1"/>
          <w:sz w:val="18"/>
          <w:szCs w:val="18"/>
          <w:lang w:val="af-ZA" w:eastAsia="ru-RU"/>
        </w:rPr>
        <w:t xml:space="preserve"> </w:t>
      </w:r>
      <w:r w:rsidR="0022631D" w:rsidRPr="00C77EC2">
        <w:rPr>
          <w:rFonts w:ascii="GHEA Grapalat" w:eastAsia="Times New Roman" w:hAnsi="GHEA Grapalat" w:cs="Sylfaen"/>
          <w:color w:val="000000" w:themeColor="text1"/>
          <w:sz w:val="18"/>
          <w:szCs w:val="18"/>
          <w:lang w:val="af-ZA" w:eastAsia="ru-RU"/>
        </w:rPr>
        <w:t>կարիքների համար</w:t>
      </w:r>
      <w:r w:rsidR="00A25D72" w:rsidRPr="00C77EC2">
        <w:rPr>
          <w:rFonts w:ascii="GHEA Grapalat" w:eastAsia="Times New Roman" w:hAnsi="GHEA Grapalat" w:cs="Sylfaen"/>
          <w:color w:val="000000" w:themeColor="text1"/>
          <w:sz w:val="18"/>
          <w:szCs w:val="18"/>
          <w:lang w:val="af-ZA" w:eastAsia="ru-RU"/>
        </w:rPr>
        <w:t xml:space="preserve"> </w:t>
      </w:r>
      <w:r w:rsidR="004B6078" w:rsidRPr="00C77EC2">
        <w:rPr>
          <w:rFonts w:ascii="GHEA Grapalat" w:hAnsi="GHEA Grapalat"/>
          <w:sz w:val="18"/>
          <w:szCs w:val="18"/>
          <w:lang w:val="hy-AM"/>
        </w:rPr>
        <w:t xml:space="preserve">Կապան համայնքի Տավրոս </w:t>
      </w:r>
      <w:r w:rsidR="004B6078" w:rsidRPr="00C77EC2">
        <w:rPr>
          <w:rFonts w:ascii="GHEA Grapalat" w:hAnsi="GHEA Grapalat"/>
          <w:sz w:val="18"/>
          <w:szCs w:val="18"/>
          <w:lang w:val="hy-AM"/>
        </w:rPr>
        <w:t xml:space="preserve">և Օխտար </w:t>
      </w:r>
      <w:r w:rsidR="004B6078" w:rsidRPr="00C77EC2">
        <w:rPr>
          <w:rFonts w:ascii="GHEA Grapalat" w:hAnsi="GHEA Grapalat"/>
          <w:sz w:val="18"/>
          <w:szCs w:val="18"/>
          <w:lang w:val="hy-AM"/>
        </w:rPr>
        <w:t>բնակավայր</w:t>
      </w:r>
      <w:r w:rsidR="004B6078" w:rsidRPr="00C77EC2">
        <w:rPr>
          <w:rFonts w:ascii="GHEA Grapalat" w:hAnsi="GHEA Grapalat"/>
          <w:sz w:val="18"/>
          <w:szCs w:val="18"/>
          <w:lang w:val="hy-AM"/>
        </w:rPr>
        <w:t>եր</w:t>
      </w:r>
      <w:r w:rsidR="004B6078" w:rsidRPr="00C77EC2">
        <w:rPr>
          <w:rFonts w:ascii="GHEA Grapalat" w:hAnsi="GHEA Grapalat"/>
          <w:sz w:val="18"/>
          <w:szCs w:val="18"/>
          <w:lang w:val="hy-AM"/>
        </w:rPr>
        <w:t>ի վարչական շենք</w:t>
      </w:r>
      <w:r w:rsidR="004B6078" w:rsidRPr="00C77EC2">
        <w:rPr>
          <w:rFonts w:ascii="GHEA Grapalat" w:hAnsi="GHEA Grapalat"/>
          <w:sz w:val="18"/>
          <w:szCs w:val="18"/>
          <w:lang w:val="hy-AM"/>
        </w:rPr>
        <w:t>եր</w:t>
      </w:r>
      <w:r w:rsidR="004B6078" w:rsidRPr="00C77EC2">
        <w:rPr>
          <w:rFonts w:ascii="GHEA Grapalat" w:hAnsi="GHEA Grapalat"/>
          <w:sz w:val="18"/>
          <w:szCs w:val="18"/>
          <w:lang w:val="hy-AM"/>
        </w:rPr>
        <w:t>ի կառուցման և տարածք</w:t>
      </w:r>
      <w:r w:rsidR="004B6078" w:rsidRPr="00C77EC2">
        <w:rPr>
          <w:rFonts w:ascii="GHEA Grapalat" w:hAnsi="GHEA Grapalat"/>
          <w:sz w:val="18"/>
          <w:szCs w:val="18"/>
          <w:lang w:val="hy-AM"/>
        </w:rPr>
        <w:t>ներ</w:t>
      </w:r>
      <w:r w:rsidR="004B6078" w:rsidRPr="00C77EC2">
        <w:rPr>
          <w:rFonts w:ascii="GHEA Grapalat" w:hAnsi="GHEA Grapalat"/>
          <w:sz w:val="18"/>
          <w:szCs w:val="18"/>
          <w:lang w:val="hy-AM"/>
        </w:rPr>
        <w:t xml:space="preserve">ի բարեկարգման </w:t>
      </w:r>
      <w:r w:rsidR="00044BEF" w:rsidRPr="00C77EC2">
        <w:rPr>
          <w:rFonts w:ascii="GHEA Grapalat" w:hAnsi="GHEA Grapalat"/>
          <w:color w:val="000000" w:themeColor="text1"/>
          <w:sz w:val="18"/>
          <w:szCs w:val="18"/>
          <w:lang w:val="af-ZA"/>
        </w:rPr>
        <w:t>աշխատանքներ</w:t>
      </w:r>
      <w:r w:rsidR="00B07A83" w:rsidRPr="00C77EC2">
        <w:rPr>
          <w:rFonts w:ascii="GHEA Grapalat" w:hAnsi="GHEA Grapalat"/>
          <w:color w:val="000000" w:themeColor="text1"/>
          <w:sz w:val="18"/>
          <w:szCs w:val="18"/>
          <w:lang w:val="hy-AM"/>
        </w:rPr>
        <w:t>ի</w:t>
      </w:r>
      <w:r w:rsidR="00D65BAA" w:rsidRPr="00C77EC2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="00D65BAA" w:rsidRPr="00C77EC2">
        <w:rPr>
          <w:rFonts w:ascii="GHEA Grapalat" w:hAnsi="GHEA Grapalat"/>
          <w:color w:val="000000" w:themeColor="text1"/>
          <w:sz w:val="18"/>
          <w:szCs w:val="18"/>
          <w:lang w:val="hy-AM"/>
        </w:rPr>
        <w:t>որակի տեխնիկական հսկողության խորհրդատվական ծառայությունների</w:t>
      </w:r>
      <w:r w:rsidR="00151052" w:rsidRPr="00C77EC2">
        <w:rPr>
          <w:rFonts w:ascii="GHEA Grapalat" w:hAnsi="GHEA Grapalat"/>
          <w:color w:val="000000" w:themeColor="text1"/>
          <w:sz w:val="18"/>
          <w:szCs w:val="18"/>
          <w:lang w:val="hy-AM" w:eastAsia="ru-RU"/>
        </w:rPr>
        <w:t xml:space="preserve"> </w:t>
      </w:r>
      <w:r w:rsidR="0022631D" w:rsidRPr="00C77EC2">
        <w:rPr>
          <w:rFonts w:ascii="GHEA Grapalat" w:eastAsia="Times New Roman" w:hAnsi="GHEA Grapalat" w:cs="Sylfaen"/>
          <w:color w:val="000000" w:themeColor="text1"/>
          <w:sz w:val="18"/>
          <w:szCs w:val="18"/>
          <w:lang w:val="af-ZA" w:eastAsia="ru-RU"/>
        </w:rPr>
        <w:t xml:space="preserve">ձեռքբերման նպատակով կազմակերպված </w:t>
      </w:r>
      <w:r w:rsidRPr="00C77EC2">
        <w:rPr>
          <w:rFonts w:ascii="GHEA Grapalat" w:eastAsia="Times New Roman" w:hAnsi="GHEA Grapalat" w:cs="Sylfaen"/>
          <w:color w:val="000000" w:themeColor="text1"/>
          <w:sz w:val="18"/>
          <w:szCs w:val="18"/>
          <w:lang w:val="hy-AM" w:eastAsia="ru-RU"/>
        </w:rPr>
        <w:t xml:space="preserve"> ՀՀ-ՍՄԿՀ-</w:t>
      </w:r>
      <w:r w:rsidR="006668D8" w:rsidRPr="00C77EC2">
        <w:rPr>
          <w:rFonts w:ascii="GHEA Grapalat" w:eastAsia="Times New Roman" w:hAnsi="GHEA Grapalat" w:cs="Sylfaen"/>
          <w:color w:val="000000" w:themeColor="text1"/>
          <w:sz w:val="18"/>
          <w:szCs w:val="18"/>
          <w:lang w:val="hy-AM" w:eastAsia="ru-RU"/>
        </w:rPr>
        <w:t>ԳՀ</w:t>
      </w:r>
      <w:r w:rsidR="00A25D72" w:rsidRPr="00C77EC2">
        <w:rPr>
          <w:rFonts w:ascii="GHEA Grapalat" w:eastAsia="Times New Roman" w:hAnsi="GHEA Grapalat" w:cs="Sylfaen"/>
          <w:color w:val="000000" w:themeColor="text1"/>
          <w:sz w:val="18"/>
          <w:szCs w:val="18"/>
          <w:lang w:val="hy-AM" w:eastAsia="ru-RU"/>
        </w:rPr>
        <w:t>ԱՇՁԲ</w:t>
      </w:r>
      <w:r w:rsidR="00E36C6B" w:rsidRPr="00C77EC2">
        <w:rPr>
          <w:rFonts w:ascii="GHEA Grapalat" w:eastAsia="Times New Roman" w:hAnsi="GHEA Grapalat" w:cs="Sylfaen"/>
          <w:color w:val="000000" w:themeColor="text1"/>
          <w:sz w:val="18"/>
          <w:szCs w:val="18"/>
          <w:lang w:val="hy-AM" w:eastAsia="ru-RU"/>
        </w:rPr>
        <w:t>-</w:t>
      </w:r>
      <w:r w:rsidR="004B6078" w:rsidRPr="00C77EC2">
        <w:rPr>
          <w:rFonts w:ascii="GHEA Grapalat" w:eastAsia="Times New Roman" w:hAnsi="GHEA Grapalat" w:cs="Sylfaen"/>
          <w:color w:val="000000" w:themeColor="text1"/>
          <w:sz w:val="18"/>
          <w:szCs w:val="18"/>
          <w:lang w:val="hy-AM" w:eastAsia="ru-RU"/>
        </w:rPr>
        <w:t>25/08</w:t>
      </w:r>
      <w:r w:rsidR="004D08B9" w:rsidRPr="00C77EC2">
        <w:rPr>
          <w:rFonts w:ascii="GHEA Grapalat" w:eastAsia="Times New Roman" w:hAnsi="GHEA Grapalat" w:cs="Sylfaen"/>
          <w:color w:val="000000" w:themeColor="text1"/>
          <w:sz w:val="18"/>
          <w:szCs w:val="18"/>
          <w:lang w:val="hy-AM" w:eastAsia="ru-RU"/>
        </w:rPr>
        <w:t xml:space="preserve"> </w:t>
      </w:r>
      <w:r w:rsidRPr="00C77EC2">
        <w:rPr>
          <w:rFonts w:ascii="GHEA Grapalat" w:eastAsia="Times New Roman" w:hAnsi="GHEA Grapalat" w:cs="Sylfaen"/>
          <w:color w:val="000000" w:themeColor="text1"/>
          <w:sz w:val="18"/>
          <w:szCs w:val="18"/>
          <w:lang w:val="hy-AM" w:eastAsia="ru-RU"/>
        </w:rPr>
        <w:t>ծ</w:t>
      </w:r>
      <w:r w:rsidR="0022631D" w:rsidRPr="00C77EC2">
        <w:rPr>
          <w:rFonts w:ascii="GHEA Grapalat" w:eastAsia="Times New Roman" w:hAnsi="GHEA Grapalat" w:cs="Sylfaen"/>
          <w:color w:val="000000" w:themeColor="text1"/>
          <w:sz w:val="18"/>
          <w:szCs w:val="18"/>
          <w:lang w:val="af-ZA" w:eastAsia="ru-RU"/>
        </w:rPr>
        <w:t>ածկագրով գնման ընթացակարգի արդյունքում</w:t>
      </w:r>
      <w:r w:rsidR="006F2779" w:rsidRPr="00C77EC2">
        <w:rPr>
          <w:rFonts w:ascii="GHEA Grapalat" w:eastAsia="Times New Roman" w:hAnsi="GHEA Grapalat" w:cs="Sylfaen"/>
          <w:color w:val="000000" w:themeColor="text1"/>
          <w:sz w:val="18"/>
          <w:szCs w:val="18"/>
          <w:lang w:val="af-ZA" w:eastAsia="ru-RU"/>
        </w:rPr>
        <w:t xml:space="preserve"> </w:t>
      </w:r>
      <w:r w:rsidR="0022631D" w:rsidRPr="00C77EC2">
        <w:rPr>
          <w:rFonts w:ascii="GHEA Grapalat" w:eastAsia="Times New Roman" w:hAnsi="GHEA Grapalat" w:cs="Sylfaen"/>
          <w:color w:val="000000" w:themeColor="text1"/>
          <w:sz w:val="18"/>
          <w:szCs w:val="18"/>
          <w:lang w:val="af-ZA" w:eastAsia="ru-RU"/>
        </w:rPr>
        <w:t>կնքված պայմանագրի մասին տեղեկատվությունը`</w:t>
      </w:r>
    </w:p>
    <w:tbl>
      <w:tblPr>
        <w:tblW w:w="10915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25"/>
        <w:gridCol w:w="401"/>
        <w:gridCol w:w="1463"/>
        <w:gridCol w:w="418"/>
        <w:gridCol w:w="185"/>
        <w:gridCol w:w="631"/>
        <w:gridCol w:w="17"/>
        <w:gridCol w:w="503"/>
        <w:gridCol w:w="356"/>
        <w:gridCol w:w="162"/>
        <w:gridCol w:w="288"/>
        <w:gridCol w:w="286"/>
        <w:gridCol w:w="127"/>
        <w:gridCol w:w="13"/>
        <w:gridCol w:w="1129"/>
        <w:gridCol w:w="77"/>
        <w:gridCol w:w="1209"/>
        <w:gridCol w:w="91"/>
        <w:gridCol w:w="238"/>
        <w:gridCol w:w="17"/>
        <w:gridCol w:w="635"/>
        <w:gridCol w:w="723"/>
        <w:gridCol w:w="1134"/>
      </w:tblGrid>
      <w:tr w:rsidR="00806C5D" w:rsidRPr="00806C5D" w14:paraId="3BCB0F4A" w14:textId="77777777" w:rsidTr="00C77EC2">
        <w:trPr>
          <w:trHeight w:val="146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69F2F" w14:textId="77777777" w:rsidR="0022631D" w:rsidRPr="00806C5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af-ZA" w:eastAsia="ru-RU"/>
              </w:rPr>
            </w:pPr>
          </w:p>
        </w:tc>
        <w:tc>
          <w:tcPr>
            <w:tcW w:w="1010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5B985" w14:textId="77777777" w:rsidR="0022631D" w:rsidRPr="00806C5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af-ZA" w:eastAsia="ru-RU"/>
              </w:rPr>
            </w:pPr>
            <w:r w:rsidRPr="00806C5D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Գ</w:t>
            </w:r>
            <w:r w:rsidRPr="00806C5D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C77EC2" w:rsidRPr="00806C5D" w14:paraId="796D388F" w14:textId="77777777" w:rsidTr="00C77EC2">
        <w:trPr>
          <w:trHeight w:val="110"/>
        </w:trPr>
        <w:tc>
          <w:tcPr>
            <w:tcW w:w="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59E7" w14:textId="0F13217F" w:rsidR="0022631D" w:rsidRPr="00806C5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F2D3" w14:textId="77777777" w:rsidR="0022631D" w:rsidRPr="00806C5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3E87" w14:textId="37128837" w:rsidR="0022631D" w:rsidRPr="00806C5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չափման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8B85" w14:textId="77777777" w:rsidR="0022631D" w:rsidRPr="00806C5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քանակը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79337" w14:textId="77777777" w:rsidR="0022631D" w:rsidRPr="00806C5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գինը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</w:p>
          <w:p w14:paraId="62535C49" w14:textId="72A207B8" w:rsidR="00DA7702" w:rsidRPr="00806C5D" w:rsidRDefault="00DA77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36BC" w14:textId="77777777" w:rsidR="0022631D" w:rsidRPr="00806C5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համառոտ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89872" w14:textId="77777777" w:rsidR="0022631D" w:rsidRPr="00806C5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համառոտ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)</w:t>
            </w:r>
          </w:p>
        </w:tc>
      </w:tr>
      <w:tr w:rsidR="00C77EC2" w:rsidRPr="00806C5D" w14:paraId="02BE1D52" w14:textId="77777777" w:rsidTr="00C77EC2">
        <w:trPr>
          <w:trHeight w:val="175"/>
        </w:trPr>
        <w:tc>
          <w:tcPr>
            <w:tcW w:w="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BC69" w14:textId="77777777" w:rsidR="0022631D" w:rsidRPr="00806C5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BE8BA" w14:textId="77777777" w:rsidR="0022631D" w:rsidRPr="00806C5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C06A7" w14:textId="77777777" w:rsidR="0022631D" w:rsidRPr="00806C5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0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21C4" w14:textId="77777777" w:rsidR="0022631D" w:rsidRPr="00806C5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առկա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21A9" w14:textId="77777777" w:rsidR="0022631D" w:rsidRPr="00806C5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C38D9" w14:textId="77777777" w:rsidR="0022631D" w:rsidRPr="00806C5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դրամ</w:t>
            </w:r>
            <w:proofErr w:type="spell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D9841" w14:textId="77777777" w:rsidR="0022631D" w:rsidRPr="00806C5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AAAB" w14:textId="77777777" w:rsidR="0022631D" w:rsidRPr="00806C5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C77EC2" w:rsidRPr="00806C5D" w14:paraId="688F77C8" w14:textId="77777777" w:rsidTr="00C77EC2">
        <w:trPr>
          <w:trHeight w:val="275"/>
        </w:trPr>
        <w:tc>
          <w:tcPr>
            <w:tcW w:w="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72EF" w14:textId="77777777" w:rsidR="0022631D" w:rsidRPr="00806C5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11BE" w14:textId="77777777" w:rsidR="0022631D" w:rsidRPr="00806C5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8B7A" w14:textId="77777777" w:rsidR="0022631D" w:rsidRPr="00806C5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0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D9EE9" w14:textId="77777777" w:rsidR="0022631D" w:rsidRPr="00806C5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7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3772" w14:textId="77777777" w:rsidR="0022631D" w:rsidRPr="00806C5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F259" w14:textId="77777777" w:rsidR="0022631D" w:rsidRPr="00806C5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առկա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30352" w14:textId="77777777" w:rsidR="0022631D" w:rsidRPr="00806C5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3231A" w14:textId="77777777" w:rsidR="0022631D" w:rsidRPr="00806C5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67B28" w14:textId="77777777" w:rsidR="0022631D" w:rsidRPr="00806C5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385C29" w:rsidRPr="00806C5D" w14:paraId="6CB0AC86" w14:textId="77777777" w:rsidTr="00385C29">
        <w:trPr>
          <w:cantSplit/>
          <w:trHeight w:val="417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33415" w14:textId="743873EA" w:rsidR="00385C29" w:rsidRPr="00806C5D" w:rsidRDefault="00385C29" w:rsidP="00385C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</w:pPr>
            <w:r w:rsidRPr="00806C5D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1F035" w14:textId="0CADFF18" w:rsidR="00385C29" w:rsidRPr="004B6078" w:rsidRDefault="00385C29" w:rsidP="0038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eastAsia="ru-RU"/>
              </w:rPr>
            </w:pPr>
            <w:r w:rsidRPr="004B6078">
              <w:rPr>
                <w:rFonts w:ascii="GHEA Grapalat" w:hAnsi="GHEA Grapalat"/>
                <w:sz w:val="18"/>
                <w:szCs w:val="18"/>
                <w:lang w:val="hy-AM"/>
              </w:rPr>
              <w:t>Կապան համայնքի Տավրոս բնակավայրի վարչական շենքի կառուցման և տարածքի բարեկարգման աշխատանքների որակի տեխնիկական հսկողություն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EE47" w14:textId="6A6024A1" w:rsidR="00385C29" w:rsidRPr="00806C5D" w:rsidRDefault="00385C29" w:rsidP="0038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20"/>
                <w:szCs w:val="20"/>
                <w:lang w:val="hy-AM" w:eastAsia="ru-RU"/>
              </w:rPr>
            </w:pPr>
            <w:r w:rsidRPr="00806C5D">
              <w:rPr>
                <w:rFonts w:ascii="GHEA Grapalat" w:eastAsia="Times New Roman" w:hAnsi="GHEA Grapalat"/>
                <w:color w:val="000000" w:themeColor="text1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A0F81" w14:textId="4515CD72" w:rsidR="00385C29" w:rsidRPr="00806C5D" w:rsidRDefault="00385C29" w:rsidP="0038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AF6A" w14:textId="0EFED97F" w:rsidR="00385C29" w:rsidRPr="00806C5D" w:rsidRDefault="00385C29" w:rsidP="0038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20"/>
                <w:szCs w:val="20"/>
                <w:lang w:eastAsia="ru-RU"/>
              </w:rPr>
            </w:pPr>
            <w:r w:rsidRPr="00806C5D">
              <w:rPr>
                <w:rFonts w:ascii="GHEA Grapalat" w:eastAsia="Times New Roman" w:hAnsi="GHEA Grapalat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5066" w14:textId="424F67FF" w:rsidR="00385C29" w:rsidRPr="00FF466E" w:rsidRDefault="00385C29" w:rsidP="0038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20"/>
                <w:szCs w:val="20"/>
                <w:lang w:val="hy-AM" w:eastAsia="ru-RU"/>
              </w:rPr>
              <w:t>500000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64644" w14:textId="0664B25C" w:rsidR="00385C29" w:rsidRPr="007554EC" w:rsidRDefault="00385C29" w:rsidP="00385C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54EC">
              <w:rPr>
                <w:rFonts w:ascii="GHEA Grapalat" w:hAnsi="GHEA Grapalat"/>
                <w:sz w:val="20"/>
                <w:szCs w:val="20"/>
                <w:lang w:val="hy-AM"/>
              </w:rPr>
              <w:t>959050</w:t>
            </w:r>
          </w:p>
          <w:p w14:paraId="22401932" w14:textId="3BEDD5BE" w:rsidR="00385C29" w:rsidRPr="00FF466E" w:rsidRDefault="00385C29" w:rsidP="0038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hy-AM" w:eastAsia="ru-RU"/>
              </w:rPr>
            </w:pP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593A" w14:textId="20C1F5F1" w:rsidR="00385C29" w:rsidRPr="00385C29" w:rsidRDefault="00385C29" w:rsidP="00385C29">
            <w:pPr>
              <w:pStyle w:val="a3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AF2B90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Համաձայն տեխ առաջադրանքի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E7C0F" w14:textId="77777777" w:rsidR="00385C29" w:rsidRDefault="00385C29" w:rsidP="00385C29">
            <w:pPr>
              <w:pStyle w:val="a3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AF2B90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Համաձայն տեխ առաջա</w:t>
            </w:r>
          </w:p>
          <w:p w14:paraId="5152B32D" w14:textId="5C54F241" w:rsidR="00385C29" w:rsidRPr="00806C5D" w:rsidRDefault="00385C29" w:rsidP="00385C29">
            <w:pPr>
              <w:pStyle w:val="a3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AF2B90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դրանքի</w:t>
            </w:r>
          </w:p>
        </w:tc>
      </w:tr>
      <w:tr w:rsidR="00385C29" w:rsidRPr="004B6078" w14:paraId="0FF3171A" w14:textId="77777777" w:rsidTr="00385C29">
        <w:trPr>
          <w:cantSplit/>
          <w:trHeight w:val="417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C87B0" w14:textId="7BC9EF6C" w:rsidR="00385C29" w:rsidRPr="004B6078" w:rsidRDefault="00385C29" w:rsidP="00385C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2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E5722" w14:textId="0A1FFE09" w:rsidR="00385C29" w:rsidRPr="004B6078" w:rsidRDefault="00385C29" w:rsidP="0038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4B6078">
              <w:rPr>
                <w:rFonts w:ascii="GHEA Grapalat" w:hAnsi="GHEA Grapalat"/>
                <w:sz w:val="18"/>
                <w:szCs w:val="18"/>
                <w:lang w:val="hy-AM"/>
              </w:rPr>
              <w:t xml:space="preserve"> Կապան համայնքի Օխտար բնակավայրի վարչական շենքի կառուցման և տարածքի բարեկարգման աշխատանքների որակի տեխնիկական հսկողություն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9847" w14:textId="6C7C03C3" w:rsidR="00385C29" w:rsidRPr="00806C5D" w:rsidRDefault="00385C29" w:rsidP="0038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20"/>
                <w:szCs w:val="20"/>
                <w:lang w:val="hy-AM" w:eastAsia="ru-RU"/>
              </w:rPr>
            </w:pPr>
            <w:r w:rsidRPr="00806C5D">
              <w:rPr>
                <w:rFonts w:ascii="GHEA Grapalat" w:eastAsia="Times New Roman" w:hAnsi="GHEA Grapalat"/>
                <w:color w:val="000000" w:themeColor="text1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CF54" w14:textId="6CA937C3" w:rsidR="00385C29" w:rsidRDefault="00385C29" w:rsidP="0038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DCD51" w14:textId="32CD31A5" w:rsidR="00385C29" w:rsidRPr="004B6078" w:rsidRDefault="00385C29" w:rsidP="0038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20"/>
                <w:szCs w:val="20"/>
                <w:lang w:val="hy-AM" w:eastAsia="ru-RU"/>
              </w:rPr>
            </w:pPr>
            <w:r w:rsidRPr="00806C5D">
              <w:rPr>
                <w:rFonts w:ascii="GHEA Grapalat" w:eastAsia="Times New Roman" w:hAnsi="GHEA Grapalat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A6362" w14:textId="38309C6D" w:rsidR="00385C29" w:rsidRDefault="00385C29" w:rsidP="0038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20"/>
                <w:szCs w:val="20"/>
                <w:lang w:val="hy-AM" w:eastAsia="ru-RU"/>
              </w:rPr>
              <w:t>500000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8DA90" w14:textId="77777777" w:rsidR="00385C29" w:rsidRPr="007554EC" w:rsidRDefault="00385C29" w:rsidP="00385C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54EC">
              <w:rPr>
                <w:rFonts w:ascii="GHEA Grapalat" w:hAnsi="GHEA Grapalat"/>
                <w:sz w:val="20"/>
                <w:szCs w:val="20"/>
                <w:lang w:val="hy-AM"/>
              </w:rPr>
              <w:t>995600</w:t>
            </w:r>
          </w:p>
          <w:p w14:paraId="72A380F6" w14:textId="2E2DB331" w:rsidR="00385C29" w:rsidRPr="00FF466E" w:rsidRDefault="00385C29" w:rsidP="0038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20"/>
                <w:szCs w:val="20"/>
                <w:lang w:val="hy-AM" w:eastAsia="ru-RU"/>
              </w:rPr>
            </w:pP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75FD2" w14:textId="4C04E56F" w:rsidR="00385C29" w:rsidRPr="004B6078" w:rsidRDefault="00385C29" w:rsidP="00385C29">
            <w:pPr>
              <w:pStyle w:val="a3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AF2B90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Համաձայն տեխ առաջադրանքի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90CD3" w14:textId="77777777" w:rsidR="00385C29" w:rsidRDefault="00385C29" w:rsidP="00385C29">
            <w:pPr>
              <w:pStyle w:val="a3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AF2B90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Համաձայն տեխ առաջա</w:t>
            </w:r>
          </w:p>
          <w:p w14:paraId="1B43B7E9" w14:textId="0F4A1A21" w:rsidR="00385C29" w:rsidRPr="004B6078" w:rsidRDefault="00385C29" w:rsidP="00385C29">
            <w:pPr>
              <w:pStyle w:val="a3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AF2B90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դրանքի</w:t>
            </w:r>
          </w:p>
        </w:tc>
      </w:tr>
      <w:tr w:rsidR="00806C5D" w:rsidRPr="004B6078" w14:paraId="4B8BC031" w14:textId="77777777" w:rsidTr="00C77EC2">
        <w:trPr>
          <w:trHeight w:val="169"/>
        </w:trPr>
        <w:tc>
          <w:tcPr>
            <w:tcW w:w="1091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51180EC" w14:textId="77777777" w:rsidR="00A25D72" w:rsidRPr="00806C5D" w:rsidRDefault="00A25D72" w:rsidP="00A25D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806C5D" w:rsidRPr="004B6078" w14:paraId="24C3B0CB" w14:textId="77777777" w:rsidTr="00C77EC2">
        <w:trPr>
          <w:trHeight w:val="331"/>
        </w:trPr>
        <w:tc>
          <w:tcPr>
            <w:tcW w:w="52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E534" w14:textId="77777777" w:rsidR="00A25D72" w:rsidRPr="00806C5D" w:rsidRDefault="00A25D72" w:rsidP="00A25D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6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C7B8" w14:textId="43D93B89" w:rsidR="00A25D72" w:rsidRPr="00806C5D" w:rsidRDefault="00A25D72" w:rsidP="00A25D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Գնումների մասին ՀՀ օրենք, հոդված 22</w:t>
            </w:r>
          </w:p>
        </w:tc>
      </w:tr>
      <w:tr w:rsidR="00806C5D" w:rsidRPr="004B6078" w14:paraId="075EEA57" w14:textId="77777777" w:rsidTr="00C77EC2">
        <w:trPr>
          <w:trHeight w:val="196"/>
        </w:trPr>
        <w:tc>
          <w:tcPr>
            <w:tcW w:w="1091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2621226" w14:textId="77777777" w:rsidR="00A25D72" w:rsidRPr="00806C5D" w:rsidRDefault="00A25D72" w:rsidP="00A25D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806C5D" w:rsidRPr="00806C5D" w14:paraId="681596E8" w14:textId="77777777" w:rsidTr="00C77E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27"/>
        </w:trPr>
        <w:tc>
          <w:tcPr>
            <w:tcW w:w="80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B75D" w14:textId="77777777" w:rsidR="00A25D72" w:rsidRPr="00806C5D" w:rsidRDefault="00A25D72" w:rsidP="00A25D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2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5E9E" w14:textId="7D36DF65" w:rsidR="00A25D72" w:rsidRPr="00806C5D" w:rsidRDefault="004B6078" w:rsidP="00A25D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03</w:t>
            </w:r>
            <w:r w:rsidR="00A25D72"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9</w:t>
            </w:r>
            <w:r w:rsidR="00A25D72"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806C5D" w:rsidRPr="00806C5D" w14:paraId="199F948A" w14:textId="77777777" w:rsidTr="00C77E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791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B3560" w14:textId="77777777" w:rsidR="00A25D72" w:rsidRPr="00806C5D" w:rsidRDefault="00A25D72" w:rsidP="00A25D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u w:val="single"/>
                <w:lang w:eastAsia="ru-RU"/>
              </w:rPr>
            </w:pP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Հ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806C5D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806C5D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ամսաթիվը</w:t>
            </w:r>
            <w:proofErr w:type="spell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575A" w14:textId="77777777" w:rsidR="00A25D72" w:rsidRPr="00806C5D" w:rsidRDefault="00A25D72" w:rsidP="00A25D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E95F" w14:textId="77777777" w:rsidR="00A25D72" w:rsidRPr="00806C5D" w:rsidRDefault="00A25D72" w:rsidP="00A25D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806C5D" w:rsidRPr="00806C5D" w14:paraId="6EE9B008" w14:textId="77777777" w:rsidTr="00C77E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791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405C" w14:textId="77777777" w:rsidR="00A25D72" w:rsidRPr="00806C5D" w:rsidRDefault="00A25D72" w:rsidP="00A25D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BD52D" w14:textId="77777777" w:rsidR="00A25D72" w:rsidRPr="00806C5D" w:rsidRDefault="00A25D72" w:rsidP="00A25D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EB54" w14:textId="77777777" w:rsidR="00A25D72" w:rsidRPr="00806C5D" w:rsidRDefault="00A25D72" w:rsidP="00A25D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806C5D" w:rsidRPr="00806C5D" w14:paraId="13FE412E" w14:textId="77777777" w:rsidTr="00C77E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91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31DCB" w14:textId="77777777" w:rsidR="00A25D72" w:rsidRPr="00806C5D" w:rsidRDefault="00A25D72" w:rsidP="00A25D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Հրավերի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A406" w14:textId="77777777" w:rsidR="00A25D72" w:rsidRPr="00806C5D" w:rsidRDefault="00A25D72" w:rsidP="00A25D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6B9E" w14:textId="77777777" w:rsidR="00A25D72" w:rsidRPr="00806C5D" w:rsidRDefault="00A25D72" w:rsidP="00A25D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89C1A" w14:textId="77777777" w:rsidR="00A25D72" w:rsidRPr="00806C5D" w:rsidRDefault="00A25D72" w:rsidP="00A25D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Պարզաբան</w:t>
            </w:r>
            <w:proofErr w:type="spellEnd"/>
          </w:p>
          <w:p w14:paraId="0DE48CE7" w14:textId="733F27D9" w:rsidR="00A25D72" w:rsidRPr="00806C5D" w:rsidRDefault="00A25D72" w:rsidP="00A25D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806C5D" w:rsidRPr="00806C5D" w14:paraId="321D26CF" w14:textId="77777777" w:rsidTr="00C77E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91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2B39" w14:textId="77777777" w:rsidR="00A25D72" w:rsidRPr="00806C5D" w:rsidRDefault="00A25D72" w:rsidP="00A25D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1F54F" w14:textId="77777777" w:rsidR="00A25D72" w:rsidRPr="00806C5D" w:rsidRDefault="00A25D72" w:rsidP="00A25D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BC1A" w14:textId="77777777" w:rsidR="00A25D72" w:rsidRPr="00806C5D" w:rsidRDefault="00A25D72" w:rsidP="00A25D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1A91" w14:textId="77777777" w:rsidR="00A25D72" w:rsidRPr="00806C5D" w:rsidRDefault="00A25D72" w:rsidP="00A25D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806C5D" w:rsidRPr="00806C5D" w14:paraId="68E691E2" w14:textId="77777777" w:rsidTr="00C77E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</w:trPr>
        <w:tc>
          <w:tcPr>
            <w:tcW w:w="6791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AFE3" w14:textId="77777777" w:rsidR="00A25D72" w:rsidRPr="00806C5D" w:rsidRDefault="00A25D72" w:rsidP="00A25D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6564" w14:textId="77777777" w:rsidR="00A25D72" w:rsidRPr="00806C5D" w:rsidRDefault="00A25D72" w:rsidP="00A25D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C8393" w14:textId="77777777" w:rsidR="00A25D72" w:rsidRPr="00806C5D" w:rsidRDefault="00A25D72" w:rsidP="00A25D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05480" w14:textId="77777777" w:rsidR="00A25D72" w:rsidRPr="00806C5D" w:rsidRDefault="00A25D72" w:rsidP="00A25D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806C5D" w:rsidRPr="00806C5D" w14:paraId="30B89418" w14:textId="77777777" w:rsidTr="00C77EC2">
        <w:trPr>
          <w:trHeight w:val="54"/>
        </w:trPr>
        <w:tc>
          <w:tcPr>
            <w:tcW w:w="1091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0776DB4" w14:textId="77777777" w:rsidR="00A25D72" w:rsidRPr="00806C5D" w:rsidRDefault="00A25D72" w:rsidP="00A25D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806C5D" w:rsidRPr="00806C5D" w14:paraId="10DC4861" w14:textId="77777777" w:rsidTr="00C77EC2">
        <w:trPr>
          <w:trHeight w:val="490"/>
        </w:trPr>
        <w:tc>
          <w:tcPr>
            <w:tcW w:w="12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62061" w14:textId="77777777" w:rsidR="00A25D72" w:rsidRPr="00806C5D" w:rsidRDefault="00A25D72" w:rsidP="00A25D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21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03E7" w14:textId="29F83DA2" w:rsidR="00A25D72" w:rsidRPr="00806C5D" w:rsidRDefault="00A25D72" w:rsidP="00A25D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Մասնակցի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4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8684" w14:textId="2B462658" w:rsidR="00A25D72" w:rsidRPr="00806C5D" w:rsidRDefault="00A25D72" w:rsidP="00A25D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806C5D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մասնակցի</w:t>
            </w:r>
            <w:proofErr w:type="spellEnd"/>
            <w:r w:rsidRPr="00806C5D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հայտով</w:t>
            </w:r>
            <w:proofErr w:type="spellEnd"/>
            <w:r w:rsidRPr="00806C5D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ներառյալ</w:t>
            </w:r>
            <w:proofErr w:type="spellEnd"/>
            <w:r w:rsidRPr="00806C5D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806C5D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806C5D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806C5D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806C5D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806C5D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06C5D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գինը</w:t>
            </w:r>
            <w:proofErr w:type="spell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դրամ</w:t>
            </w:r>
            <w:proofErr w:type="spell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C77EC2" w:rsidRPr="00806C5D" w14:paraId="3FD00E3A" w14:textId="77777777" w:rsidTr="00C77EC2">
        <w:trPr>
          <w:trHeight w:val="271"/>
        </w:trPr>
        <w:tc>
          <w:tcPr>
            <w:tcW w:w="12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5DBFB" w14:textId="77777777" w:rsidR="00A25D72" w:rsidRPr="00806C5D" w:rsidRDefault="00A25D72" w:rsidP="00A25D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32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142E" w14:textId="77777777" w:rsidR="00A25D72" w:rsidRPr="00806C5D" w:rsidRDefault="00A25D72" w:rsidP="00A25D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2D69" w14:textId="77777777" w:rsidR="00A25D72" w:rsidRPr="00806C5D" w:rsidRDefault="00A25D72" w:rsidP="00A25D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Գինն</w:t>
            </w:r>
            <w:proofErr w:type="spell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առանց</w:t>
            </w:r>
            <w:proofErr w:type="spell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E2FE" w14:textId="77777777" w:rsidR="00A25D72" w:rsidRPr="00806C5D" w:rsidRDefault="00A25D72" w:rsidP="00A25D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71FE9" w14:textId="77777777" w:rsidR="00A25D72" w:rsidRPr="00806C5D" w:rsidRDefault="00A25D72" w:rsidP="00A25D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06C5D" w:rsidRPr="00806C5D" w14:paraId="4DA511EC" w14:textId="77777777" w:rsidTr="00C77EC2">
        <w:trPr>
          <w:trHeight w:val="346"/>
        </w:trPr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E5B3F" w14:textId="0360BFAA" w:rsidR="00A25D72" w:rsidRPr="00806C5D" w:rsidRDefault="00A25D72" w:rsidP="00A25D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proofErr w:type="spellEnd"/>
          </w:p>
        </w:tc>
        <w:tc>
          <w:tcPr>
            <w:tcW w:w="970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72D4" w14:textId="77777777" w:rsidR="00A25D72" w:rsidRPr="00806C5D" w:rsidRDefault="00A25D72" w:rsidP="00A25D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C77EC2" w:rsidRPr="00806C5D" w14:paraId="1D0CC425" w14:textId="77777777" w:rsidTr="00C77EC2">
        <w:trPr>
          <w:trHeight w:val="141"/>
        </w:trPr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14FEC" w14:textId="69B9E1E4" w:rsidR="004B6078" w:rsidRPr="008501DE" w:rsidRDefault="004B6078" w:rsidP="004B607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 w:cs="Calibri"/>
                <w:bCs/>
                <w:color w:val="000000" w:themeColor="text1"/>
                <w:lang w:val="hy-AM"/>
              </w:rPr>
            </w:pPr>
            <w:r w:rsidRPr="008501DE">
              <w:rPr>
                <w:rFonts w:ascii="GHEA Grapalat" w:hAnsi="GHEA Grapalat" w:cs="Calibri"/>
                <w:bCs/>
                <w:color w:val="000000" w:themeColor="text1"/>
                <w:lang w:val="hy-AM"/>
              </w:rPr>
              <w:t>1</w:t>
            </w:r>
          </w:p>
        </w:tc>
        <w:tc>
          <w:tcPr>
            <w:tcW w:w="3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3D3F3" w14:textId="013EADC0" w:rsidR="004B6078" w:rsidRPr="008501DE" w:rsidRDefault="004B6078" w:rsidP="004B6078">
            <w:pPr>
              <w:spacing w:before="0" w:after="0"/>
              <w:ind w:left="0" w:firstLine="0"/>
              <w:rPr>
                <w:rFonts w:ascii="GHEA Grapalat" w:hAnsi="GHEA Grapalat" w:cs="Calibri"/>
                <w:bCs/>
                <w:color w:val="000000" w:themeColor="text1"/>
                <w:lang w:val="hy-AM"/>
              </w:rPr>
            </w:pPr>
            <w:r w:rsidRPr="00F83EE4">
              <w:rPr>
                <w:rFonts w:ascii="GHEA Grapalat" w:hAnsi="GHEA Grapalat" w:cs="Arial"/>
                <w:color w:val="000000" w:themeColor="text1"/>
                <w:sz w:val="20"/>
                <w:lang w:val="hy-AM"/>
              </w:rPr>
              <w:t>&lt;&lt;</w:t>
            </w:r>
            <w:r>
              <w:rPr>
                <w:rFonts w:ascii="GHEA Grapalat" w:hAnsi="GHEA Grapalat" w:cs="Arial"/>
                <w:color w:val="000000" w:themeColor="text1"/>
                <w:sz w:val="20"/>
                <w:lang w:val="hy-AM"/>
              </w:rPr>
              <w:t>Էներջի Ֆաքթրի</w:t>
            </w:r>
            <w:r w:rsidRPr="00F83EE4">
              <w:rPr>
                <w:rFonts w:ascii="GHEA Grapalat" w:hAnsi="GHEA Grapalat" w:cs="Arial"/>
                <w:color w:val="000000" w:themeColor="text1"/>
                <w:sz w:val="20"/>
                <w:lang w:val="hy-AM"/>
              </w:rPr>
              <w:t>&gt;&gt; ՍՊԸ</w:t>
            </w:r>
          </w:p>
        </w:tc>
        <w:tc>
          <w:tcPr>
            <w:tcW w:w="2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6C221" w14:textId="0107A752" w:rsidR="004B6078" w:rsidRPr="004B6078" w:rsidRDefault="004B6078" w:rsidP="004B607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 w:cs="Calibri"/>
                <w:bCs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lang w:val="hy-AM"/>
              </w:rPr>
              <w:t>245000</w:t>
            </w:r>
          </w:p>
        </w:tc>
        <w:tc>
          <w:tcPr>
            <w:tcW w:w="2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25650" w14:textId="16391358" w:rsidR="004B6078" w:rsidRPr="008501DE" w:rsidRDefault="004B6078" w:rsidP="004B6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0B50" w14:textId="0735CB9C" w:rsidR="004B6078" w:rsidRPr="008501DE" w:rsidRDefault="004B6078" w:rsidP="004B6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 w:themeColor="text1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lang w:val="hy-AM"/>
              </w:rPr>
              <w:t>245000</w:t>
            </w:r>
          </w:p>
        </w:tc>
      </w:tr>
      <w:tr w:rsidR="004B6078" w:rsidRPr="00806C5D" w14:paraId="306A3FED" w14:textId="77777777" w:rsidTr="00C77EC2">
        <w:trPr>
          <w:trHeight w:val="230"/>
        </w:trPr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DBEF3" w14:textId="6ABB1672" w:rsidR="004B6078" w:rsidRPr="008501DE" w:rsidRDefault="004B6078" w:rsidP="004B607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 w:cs="Calibri"/>
                <w:bCs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lang w:val="hy-AM"/>
              </w:rPr>
              <w:t>1</w:t>
            </w:r>
          </w:p>
        </w:tc>
        <w:tc>
          <w:tcPr>
            <w:tcW w:w="3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33C41" w14:textId="795B2A69" w:rsidR="004B6078" w:rsidRPr="00CC2A41" w:rsidRDefault="004B6078" w:rsidP="004B6078">
            <w:pPr>
              <w:spacing w:before="0" w:after="0"/>
              <w:ind w:left="0" w:firstLine="0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</w:pPr>
            <w:r w:rsidRPr="00F83EE4">
              <w:rPr>
                <w:rFonts w:ascii="GHEA Grapalat" w:hAnsi="GHEA Grapalat" w:cs="Arial"/>
                <w:color w:val="000000" w:themeColor="text1"/>
                <w:sz w:val="20"/>
                <w:lang w:val="hy-AM"/>
              </w:rPr>
              <w:t>&lt;&lt;</w:t>
            </w:r>
            <w:r>
              <w:rPr>
                <w:rFonts w:ascii="GHEA Grapalat" w:hAnsi="GHEA Grapalat" w:cs="Arial"/>
                <w:color w:val="000000" w:themeColor="text1"/>
                <w:sz w:val="20"/>
                <w:lang w:val="hy-AM"/>
              </w:rPr>
              <w:t>Սամալիա</w:t>
            </w:r>
            <w:r w:rsidRPr="00F83EE4">
              <w:rPr>
                <w:rFonts w:ascii="GHEA Grapalat" w:hAnsi="GHEA Grapalat" w:cs="Arial"/>
                <w:color w:val="000000" w:themeColor="text1"/>
                <w:sz w:val="20"/>
                <w:lang w:val="hy-AM"/>
              </w:rPr>
              <w:t>&gt;&gt; ՍՊԸ</w:t>
            </w:r>
          </w:p>
        </w:tc>
        <w:tc>
          <w:tcPr>
            <w:tcW w:w="2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B6A7E" w14:textId="53F72ED2" w:rsidR="004B6078" w:rsidRPr="004B6078" w:rsidRDefault="004B6078" w:rsidP="004B607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 w:cs="Calibri"/>
                <w:bCs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lang w:val="hy-AM"/>
              </w:rPr>
              <w:t>430000</w:t>
            </w:r>
          </w:p>
        </w:tc>
        <w:tc>
          <w:tcPr>
            <w:tcW w:w="2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15EA9" w14:textId="77777777" w:rsidR="004B6078" w:rsidRPr="008501DE" w:rsidRDefault="004B6078" w:rsidP="004B6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928AD" w14:textId="35D0CF41" w:rsidR="004B6078" w:rsidRDefault="004B6078" w:rsidP="004B6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 w:themeColor="text1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lang w:val="hy-AM"/>
              </w:rPr>
              <w:t>430000</w:t>
            </w:r>
          </w:p>
        </w:tc>
      </w:tr>
      <w:tr w:rsidR="004B6078" w:rsidRPr="00806C5D" w14:paraId="2D43A0A0" w14:textId="77777777" w:rsidTr="00C77EC2">
        <w:trPr>
          <w:trHeight w:val="361"/>
        </w:trPr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C3635" w14:textId="60C77918" w:rsidR="004B6078" w:rsidRDefault="004B6078" w:rsidP="004B607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 w:cs="Calibri"/>
                <w:bCs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lang w:val="hy-AM"/>
              </w:rPr>
              <w:t>2</w:t>
            </w:r>
          </w:p>
        </w:tc>
        <w:tc>
          <w:tcPr>
            <w:tcW w:w="3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88D81" w14:textId="42433BB0" w:rsidR="004B6078" w:rsidRPr="00F83EE4" w:rsidRDefault="004B6078" w:rsidP="004B6078">
            <w:pPr>
              <w:spacing w:before="0" w:after="0"/>
              <w:ind w:left="0" w:firstLine="0"/>
              <w:rPr>
                <w:rFonts w:ascii="GHEA Grapalat" w:hAnsi="GHEA Grapalat" w:cs="Arial"/>
                <w:color w:val="000000" w:themeColor="text1"/>
                <w:sz w:val="20"/>
                <w:lang w:val="hy-AM"/>
              </w:rPr>
            </w:pPr>
            <w:r w:rsidRPr="00F83EE4">
              <w:rPr>
                <w:rFonts w:ascii="GHEA Grapalat" w:hAnsi="GHEA Grapalat" w:cs="Arial"/>
                <w:color w:val="000000" w:themeColor="text1"/>
                <w:sz w:val="20"/>
                <w:lang w:val="hy-AM"/>
              </w:rPr>
              <w:t>&lt;&lt;</w:t>
            </w:r>
            <w:r>
              <w:rPr>
                <w:rFonts w:ascii="GHEA Grapalat" w:hAnsi="GHEA Grapalat" w:cs="Arial"/>
                <w:color w:val="000000" w:themeColor="text1"/>
                <w:sz w:val="20"/>
                <w:lang w:val="hy-AM"/>
              </w:rPr>
              <w:t>Էներջի Ֆաքթրի</w:t>
            </w:r>
            <w:r w:rsidRPr="00F83EE4">
              <w:rPr>
                <w:rFonts w:ascii="GHEA Grapalat" w:hAnsi="GHEA Grapalat" w:cs="Arial"/>
                <w:color w:val="000000" w:themeColor="text1"/>
                <w:sz w:val="20"/>
                <w:lang w:val="hy-AM"/>
              </w:rPr>
              <w:t>&gt;&gt; ՍՊԸ</w:t>
            </w:r>
          </w:p>
        </w:tc>
        <w:tc>
          <w:tcPr>
            <w:tcW w:w="2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9908A" w14:textId="65EC410C" w:rsidR="004B6078" w:rsidRDefault="004B6078" w:rsidP="004B607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 w:cs="Calibri"/>
                <w:bCs/>
                <w:color w:val="000000" w:themeColor="text1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lang w:val="hy-AM"/>
              </w:rPr>
              <w:t>245000</w:t>
            </w:r>
          </w:p>
        </w:tc>
        <w:tc>
          <w:tcPr>
            <w:tcW w:w="2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ACF94" w14:textId="77777777" w:rsidR="004B6078" w:rsidRPr="008501DE" w:rsidRDefault="004B6078" w:rsidP="004B6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A4B9D" w14:textId="26ABB134" w:rsidR="004B6078" w:rsidRDefault="004B6078" w:rsidP="004B6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 w:themeColor="text1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lang w:val="hy-AM"/>
              </w:rPr>
              <w:t>245000</w:t>
            </w:r>
          </w:p>
        </w:tc>
      </w:tr>
      <w:tr w:rsidR="004B6078" w:rsidRPr="00806C5D" w14:paraId="3419C6E1" w14:textId="77777777" w:rsidTr="00C77EC2">
        <w:trPr>
          <w:trHeight w:val="267"/>
        </w:trPr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D55AA" w14:textId="2658F619" w:rsidR="004B6078" w:rsidRDefault="004B6078" w:rsidP="004B607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 w:cs="Calibri"/>
                <w:bCs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lang w:val="hy-AM"/>
              </w:rPr>
              <w:t>2</w:t>
            </w:r>
          </w:p>
        </w:tc>
        <w:tc>
          <w:tcPr>
            <w:tcW w:w="3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C3C2B" w14:textId="1B417033" w:rsidR="004B6078" w:rsidRPr="00F83EE4" w:rsidRDefault="004B6078" w:rsidP="004B6078">
            <w:pPr>
              <w:spacing w:before="0" w:after="0"/>
              <w:ind w:left="0" w:firstLine="0"/>
              <w:rPr>
                <w:rFonts w:ascii="GHEA Grapalat" w:hAnsi="GHEA Grapalat" w:cs="Arial"/>
                <w:color w:val="000000" w:themeColor="text1"/>
                <w:sz w:val="20"/>
                <w:lang w:val="hy-AM"/>
              </w:rPr>
            </w:pPr>
            <w:r w:rsidRPr="00F83EE4">
              <w:rPr>
                <w:rFonts w:ascii="GHEA Grapalat" w:hAnsi="GHEA Grapalat" w:cs="Arial"/>
                <w:color w:val="000000" w:themeColor="text1"/>
                <w:sz w:val="20"/>
                <w:lang w:val="hy-AM"/>
              </w:rPr>
              <w:t>&lt;&lt;</w:t>
            </w:r>
            <w:r>
              <w:rPr>
                <w:rFonts w:ascii="GHEA Grapalat" w:hAnsi="GHEA Grapalat" w:cs="Arial"/>
                <w:color w:val="000000" w:themeColor="text1"/>
                <w:sz w:val="20"/>
                <w:lang w:val="hy-AM"/>
              </w:rPr>
              <w:t>Սամալիա</w:t>
            </w:r>
            <w:r w:rsidRPr="00F83EE4">
              <w:rPr>
                <w:rFonts w:ascii="GHEA Grapalat" w:hAnsi="GHEA Grapalat" w:cs="Arial"/>
                <w:color w:val="000000" w:themeColor="text1"/>
                <w:sz w:val="20"/>
                <w:lang w:val="hy-AM"/>
              </w:rPr>
              <w:t>&gt;&gt; ՍՊԸ</w:t>
            </w:r>
          </w:p>
        </w:tc>
        <w:tc>
          <w:tcPr>
            <w:tcW w:w="2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F631" w14:textId="4AD66BDF" w:rsidR="004B6078" w:rsidRPr="004B6078" w:rsidRDefault="004B6078" w:rsidP="004B607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 w:cs="Calibri"/>
                <w:bCs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lang w:val="hy-AM"/>
              </w:rPr>
              <w:t>470000</w:t>
            </w:r>
          </w:p>
        </w:tc>
        <w:tc>
          <w:tcPr>
            <w:tcW w:w="2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D94F6" w14:textId="77777777" w:rsidR="004B6078" w:rsidRPr="008501DE" w:rsidRDefault="004B6078" w:rsidP="004B6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86F11" w14:textId="23B9E166" w:rsidR="004B6078" w:rsidRDefault="004B6078" w:rsidP="004B6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 w:themeColor="text1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lang w:val="hy-AM"/>
              </w:rPr>
              <w:t>470000</w:t>
            </w:r>
          </w:p>
        </w:tc>
      </w:tr>
      <w:tr w:rsidR="004B6078" w:rsidRPr="00806C5D" w14:paraId="700CD07F" w14:textId="77777777" w:rsidTr="00C77EC2">
        <w:trPr>
          <w:trHeight w:val="61"/>
        </w:trPr>
        <w:tc>
          <w:tcPr>
            <w:tcW w:w="1091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0ED0606" w14:textId="77777777" w:rsidR="004B6078" w:rsidRPr="00806C5D" w:rsidRDefault="004B6078" w:rsidP="004B60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4B6078" w:rsidRPr="00806C5D" w14:paraId="521126E1" w14:textId="77777777" w:rsidTr="00C77EC2">
        <w:trPr>
          <w:trHeight w:val="293"/>
        </w:trPr>
        <w:tc>
          <w:tcPr>
            <w:tcW w:w="1091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77A72" w14:textId="77777777" w:rsidR="004B6078" w:rsidRPr="00806C5D" w:rsidRDefault="004B6078" w:rsidP="004B6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lastRenderedPageBreak/>
              <w:t>Տ</w:t>
            </w: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B6078" w:rsidRPr="00806C5D" w14:paraId="552679BF" w14:textId="77777777" w:rsidTr="00C77EC2"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D59CE" w14:textId="77777777" w:rsidR="004B6078" w:rsidRPr="00806C5D" w:rsidRDefault="004B6078" w:rsidP="004B6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B2C65" w14:textId="77777777" w:rsidR="004B6078" w:rsidRPr="00806C5D" w:rsidRDefault="004B6078" w:rsidP="004B6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Մասնակցի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23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0292" w14:textId="77777777" w:rsidR="004B6078" w:rsidRPr="00806C5D" w:rsidRDefault="004B6078" w:rsidP="004B6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Գնահատման արդյունքները</w:t>
            </w: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բավարար</w:t>
            </w:r>
            <w:proofErr w:type="spell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կամ</w:t>
            </w:r>
            <w:proofErr w:type="spell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)</w:t>
            </w:r>
          </w:p>
        </w:tc>
      </w:tr>
      <w:tr w:rsidR="00C77EC2" w:rsidRPr="00806C5D" w14:paraId="3CA6FABC" w14:textId="77777777" w:rsidTr="00C77EC2"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98501" w14:textId="77777777" w:rsidR="004B6078" w:rsidRPr="00806C5D" w:rsidRDefault="004B6078" w:rsidP="004B6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8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0516E" w14:textId="77777777" w:rsidR="004B6078" w:rsidRPr="00806C5D" w:rsidRDefault="004B6078" w:rsidP="004B6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0A92D" w14:textId="77777777" w:rsidR="004B6078" w:rsidRPr="00806C5D" w:rsidRDefault="004B6078" w:rsidP="004B60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>Հրավերով</w:t>
            </w:r>
            <w:proofErr w:type="spellEnd"/>
            <w:r w:rsidRPr="00806C5D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806C5D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806C5D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6F05F" w14:textId="77777777" w:rsidR="004B6078" w:rsidRPr="00806C5D" w:rsidRDefault="004B6078" w:rsidP="004B60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  <w:r w:rsidRPr="00806C5D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Հայտով ներկայացված</w:t>
            </w:r>
            <w:r w:rsidRPr="00806C5D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806C5D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806C5D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6239" w14:textId="77777777" w:rsidR="004B6078" w:rsidRPr="00806C5D" w:rsidRDefault="004B6078" w:rsidP="004B60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highlight w:val="yellow"/>
                <w:lang w:val="hy-AM" w:eastAsia="ru-RU"/>
              </w:rPr>
            </w:pPr>
            <w:r w:rsidRPr="00806C5D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50C56" w14:textId="77777777" w:rsidR="004B6078" w:rsidRPr="00806C5D" w:rsidRDefault="004B6078" w:rsidP="004B6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highlight w:val="yellow"/>
                <w:lang w:eastAsia="ru-RU"/>
              </w:rPr>
            </w:pPr>
            <w:r w:rsidRPr="00806C5D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77EC2" w:rsidRPr="00806C5D" w14:paraId="5E96A1C5" w14:textId="77777777" w:rsidTr="00C77EC2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DE0AD" w14:textId="113B09CF" w:rsidR="004B6078" w:rsidRPr="00806C5D" w:rsidRDefault="004B6078" w:rsidP="004B6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1451B" w14:textId="3D55FB91" w:rsidR="004B6078" w:rsidRPr="00806C5D" w:rsidRDefault="004B6078" w:rsidP="004B6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50B2F" w14:textId="38213149" w:rsidR="004B6078" w:rsidRPr="00806C5D" w:rsidRDefault="004B6078" w:rsidP="004B6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2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AAC9D" w14:textId="6B73321A" w:rsidR="004B6078" w:rsidRPr="00806C5D" w:rsidRDefault="004B6078" w:rsidP="004B6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2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CF91F" w14:textId="001FC76A" w:rsidR="004B6078" w:rsidRPr="00806C5D" w:rsidRDefault="004B6078" w:rsidP="004B6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E155E" w14:textId="71B297B7" w:rsidR="004B6078" w:rsidRPr="00806C5D" w:rsidRDefault="004B6078" w:rsidP="004B6078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C77EC2" w:rsidRPr="00806C5D" w14:paraId="443F73EF" w14:textId="77777777" w:rsidTr="00C77EC2">
        <w:trPr>
          <w:trHeight w:val="4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8EE9D" w14:textId="77777777" w:rsidR="004B6078" w:rsidRPr="00806C5D" w:rsidRDefault="004B6078" w:rsidP="004B6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6D406" w14:textId="77777777" w:rsidR="004B6078" w:rsidRPr="00806C5D" w:rsidRDefault="004B6078" w:rsidP="004B6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E5F7" w14:textId="77777777" w:rsidR="004B6078" w:rsidRPr="00806C5D" w:rsidRDefault="004B6078" w:rsidP="004B6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2EAE8" w14:textId="77777777" w:rsidR="004B6078" w:rsidRPr="00806C5D" w:rsidRDefault="004B6078" w:rsidP="004B6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8646" w14:textId="77777777" w:rsidR="004B6078" w:rsidRPr="00806C5D" w:rsidRDefault="004B6078" w:rsidP="004B6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DE38D" w14:textId="77777777" w:rsidR="004B6078" w:rsidRPr="00806C5D" w:rsidRDefault="004B6078" w:rsidP="004B6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4B6078" w:rsidRPr="00806C5D" w14:paraId="522ACAFB" w14:textId="77777777" w:rsidTr="00C77EC2">
        <w:trPr>
          <w:trHeight w:val="229"/>
        </w:trPr>
        <w:tc>
          <w:tcPr>
            <w:tcW w:w="2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7E40" w14:textId="77777777" w:rsidR="004B6078" w:rsidRPr="00806C5D" w:rsidRDefault="004B6078" w:rsidP="004B607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Այլ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3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B42B3" w14:textId="1A07C94A" w:rsidR="004B6078" w:rsidRPr="00806C5D" w:rsidRDefault="004B6078" w:rsidP="004B60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806C5D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  <w:t>Հայտերի</w:t>
            </w:r>
            <w:proofErr w:type="spellEnd"/>
            <w:r w:rsidRPr="00806C5D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  <w:t>մերժման</w:t>
            </w:r>
            <w:proofErr w:type="spellEnd"/>
            <w:r w:rsidRPr="00806C5D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  <w:t>այլ</w:t>
            </w:r>
            <w:proofErr w:type="spellEnd"/>
            <w:r w:rsidRPr="00806C5D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  <w:t>հիմքեր</w:t>
            </w:r>
            <w:proofErr w:type="spellEnd"/>
            <w:r w:rsidRPr="00806C5D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 w:eastAsia="ru-RU"/>
              </w:rPr>
              <w:t>։</w:t>
            </w:r>
          </w:p>
        </w:tc>
      </w:tr>
      <w:tr w:rsidR="004B6078" w:rsidRPr="00806C5D" w14:paraId="617248CD" w14:textId="77777777" w:rsidTr="00C77EC2">
        <w:trPr>
          <w:trHeight w:val="77"/>
        </w:trPr>
        <w:tc>
          <w:tcPr>
            <w:tcW w:w="1091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72BABFF" w14:textId="77777777" w:rsidR="004B6078" w:rsidRPr="00806C5D" w:rsidRDefault="004B6078" w:rsidP="004B6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4B6078" w:rsidRPr="00806C5D" w14:paraId="1515C769" w14:textId="77777777" w:rsidTr="00C77EC2">
        <w:trPr>
          <w:trHeight w:val="135"/>
        </w:trPr>
        <w:tc>
          <w:tcPr>
            <w:tcW w:w="56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FC15A" w14:textId="77777777" w:rsidR="004B6078" w:rsidRPr="00806C5D" w:rsidRDefault="004B6078" w:rsidP="004B60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Ընտրված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մասնակցի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որոշման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2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9495" w14:textId="1A2A480D" w:rsidR="004B6078" w:rsidRPr="00683E54" w:rsidRDefault="004B6078" w:rsidP="004B60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683E54"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03</w:t>
            </w:r>
            <w:r w:rsidRPr="00683E54"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8"/>
                <w:lang w:val="hy-AM" w:eastAsia="ru-RU"/>
              </w:rPr>
              <w:t>.0</w:t>
            </w:r>
            <w:r w:rsidRPr="00683E54"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9</w:t>
            </w:r>
            <w:r w:rsidRPr="00683E54"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8"/>
                <w:lang w:val="hy-AM" w:eastAsia="ru-RU"/>
              </w:rPr>
              <w:t>.2025թ.</w:t>
            </w:r>
          </w:p>
        </w:tc>
      </w:tr>
      <w:tr w:rsidR="004B6078" w:rsidRPr="00806C5D" w14:paraId="71BEA872" w14:textId="77777777" w:rsidTr="00C77EC2">
        <w:trPr>
          <w:trHeight w:val="476"/>
        </w:trPr>
        <w:tc>
          <w:tcPr>
            <w:tcW w:w="5649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FD238" w14:textId="77777777" w:rsidR="004B6078" w:rsidRPr="00806C5D" w:rsidRDefault="004B6078" w:rsidP="004B60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9F5CF" w14:textId="6C497C7B" w:rsidR="004B6078" w:rsidRPr="00806C5D" w:rsidRDefault="004B6078" w:rsidP="004B607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ժամկետի</w:t>
            </w:r>
            <w:proofErr w:type="spellEnd"/>
          </w:p>
          <w:p w14:paraId="4B80AEB2" w14:textId="7197EC19" w:rsidR="004B6078" w:rsidRPr="00806C5D" w:rsidRDefault="004B6078" w:rsidP="004B607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210F4" w14:textId="77777777" w:rsidR="004B6078" w:rsidRPr="00806C5D" w:rsidRDefault="004B6078" w:rsidP="004B607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ժամկետի</w:t>
            </w:r>
            <w:proofErr w:type="spellEnd"/>
          </w:p>
          <w:p w14:paraId="22BAC259" w14:textId="21194CBF" w:rsidR="004B6078" w:rsidRPr="00806C5D" w:rsidRDefault="004B6078" w:rsidP="004B607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4B6078" w:rsidRPr="00806C5D" w14:paraId="04C80107" w14:textId="77777777" w:rsidTr="00C77EC2">
        <w:trPr>
          <w:trHeight w:val="157"/>
        </w:trPr>
        <w:tc>
          <w:tcPr>
            <w:tcW w:w="564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0EA2" w14:textId="77777777" w:rsidR="004B6078" w:rsidRPr="00806C5D" w:rsidRDefault="004B6078" w:rsidP="004B60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2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2202" w14:textId="19D84A41" w:rsidR="004B6078" w:rsidRPr="004B6078" w:rsidRDefault="004B6078" w:rsidP="004B607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4B6078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23</w:t>
            </w:r>
            <w:r w:rsidRPr="004B6078">
              <w:rPr>
                <w:rFonts w:ascii="Cambria Math" w:eastAsia="Times New Roman" w:hAnsi="Cambria Math" w:cs="Cambria Math"/>
                <w:bCs/>
                <w:color w:val="000000" w:themeColor="text1"/>
                <w:sz w:val="16"/>
                <w:szCs w:val="16"/>
                <w:lang w:val="hy-AM" w:eastAsia="ru-RU"/>
              </w:rPr>
              <w:t>․</w:t>
            </w:r>
            <w:r w:rsidRPr="004B6078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09</w:t>
            </w:r>
            <w:r w:rsidRPr="004B6078">
              <w:rPr>
                <w:rFonts w:ascii="Cambria Math" w:eastAsia="Times New Roman" w:hAnsi="Cambria Math" w:cs="Cambria Math"/>
                <w:bCs/>
                <w:color w:val="000000" w:themeColor="text1"/>
                <w:sz w:val="16"/>
                <w:szCs w:val="16"/>
                <w:lang w:val="hy-AM" w:eastAsia="ru-RU"/>
              </w:rPr>
              <w:t>․</w:t>
            </w:r>
            <w:r w:rsidRPr="004B6078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2025</w:t>
            </w:r>
            <w:r w:rsidRPr="004B6078">
              <w:rPr>
                <w:rFonts w:ascii="GHEA Grapalat" w:eastAsia="Times New Roman" w:hAnsi="GHEA Grapalat" w:cs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թ</w:t>
            </w:r>
            <w:r w:rsidRPr="004B6078">
              <w:rPr>
                <w:rFonts w:ascii="Cambria Math" w:eastAsia="Times New Roman" w:hAnsi="Cambria Math" w:cs="Cambria Math"/>
                <w:bCs/>
                <w:color w:val="000000" w:themeColor="text1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499AC" w14:textId="47F680C9" w:rsidR="004B6078" w:rsidRPr="004B6078" w:rsidRDefault="004B6078" w:rsidP="004B607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4B6078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04</w:t>
            </w:r>
            <w:r w:rsidRPr="004B6078">
              <w:rPr>
                <w:rFonts w:ascii="Cambria Math" w:eastAsia="Times New Roman" w:hAnsi="Cambria Math" w:cs="Cambria Math"/>
                <w:bCs/>
                <w:color w:val="000000" w:themeColor="text1"/>
                <w:sz w:val="16"/>
                <w:szCs w:val="16"/>
                <w:lang w:val="hy-AM" w:eastAsia="ru-RU"/>
              </w:rPr>
              <w:t>․</w:t>
            </w:r>
            <w:r w:rsidRPr="004B6078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10</w:t>
            </w:r>
            <w:r w:rsidRPr="004B6078">
              <w:rPr>
                <w:rFonts w:ascii="Cambria Math" w:eastAsia="Times New Roman" w:hAnsi="Cambria Math" w:cs="Cambria Math"/>
                <w:bCs/>
                <w:color w:val="000000" w:themeColor="text1"/>
                <w:sz w:val="16"/>
                <w:szCs w:val="16"/>
                <w:lang w:val="hy-AM" w:eastAsia="ru-RU"/>
              </w:rPr>
              <w:t>․</w:t>
            </w:r>
            <w:r w:rsidRPr="004B6078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2025</w:t>
            </w:r>
            <w:r w:rsidRPr="004B6078">
              <w:rPr>
                <w:rFonts w:ascii="GHEA Grapalat" w:eastAsia="Times New Roman" w:hAnsi="GHEA Grapalat" w:cs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թ</w:t>
            </w:r>
            <w:r w:rsidRPr="004B6078">
              <w:rPr>
                <w:rFonts w:ascii="Cambria Math" w:eastAsia="Times New Roman" w:hAnsi="Cambria Math" w:cs="Cambria Math"/>
                <w:bCs/>
                <w:color w:val="000000" w:themeColor="text1"/>
                <w:sz w:val="16"/>
                <w:szCs w:val="16"/>
                <w:lang w:val="hy-AM" w:eastAsia="ru-RU"/>
              </w:rPr>
              <w:t>․</w:t>
            </w:r>
          </w:p>
        </w:tc>
      </w:tr>
      <w:tr w:rsidR="004B6078" w:rsidRPr="00806C5D" w14:paraId="2254FA5C" w14:textId="77777777" w:rsidTr="00C77EC2">
        <w:trPr>
          <w:trHeight w:val="344"/>
        </w:trPr>
        <w:tc>
          <w:tcPr>
            <w:tcW w:w="1091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61F65A1" w:rsidR="004B6078" w:rsidRPr="00806C5D" w:rsidRDefault="004B6078" w:rsidP="004B60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EC71B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ամսաթիվը</w:t>
            </w:r>
            <w:r w:rsidRPr="00EC71BC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 xml:space="preserve">՝ </w:t>
            </w:r>
            <w:r w:rsidRPr="00EC71BC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 xml:space="preserve">        </w:t>
            </w:r>
            <w:r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10</w:t>
            </w:r>
            <w:r w:rsidRPr="00EC71BC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10</w:t>
            </w:r>
            <w:r w:rsidRPr="00EC71BC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.2025թ.</w:t>
            </w:r>
          </w:p>
        </w:tc>
      </w:tr>
      <w:tr w:rsidR="004B6078" w:rsidRPr="00806C5D" w14:paraId="3C75DA26" w14:textId="77777777" w:rsidTr="00C77EC2">
        <w:trPr>
          <w:trHeight w:val="344"/>
        </w:trPr>
        <w:tc>
          <w:tcPr>
            <w:tcW w:w="56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70B1" w14:textId="7257C4BB" w:rsidR="004B6078" w:rsidRPr="00806C5D" w:rsidRDefault="004B6078" w:rsidP="004B60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Ընտրված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մասնակցի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կողմից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մոտ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ամսաթիվը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՝</w:t>
            </w:r>
          </w:p>
        </w:tc>
        <w:tc>
          <w:tcPr>
            <w:tcW w:w="52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104E7" w14:textId="72DE8F42" w:rsidR="004B6078" w:rsidRPr="00806C5D" w:rsidRDefault="004B6078" w:rsidP="004B60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4B6078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23</w:t>
            </w:r>
            <w:r w:rsidRPr="004B6078">
              <w:rPr>
                <w:rFonts w:ascii="Cambria Math" w:eastAsia="Times New Roman" w:hAnsi="Cambria Math" w:cs="Cambria Math"/>
                <w:bCs/>
                <w:color w:val="000000" w:themeColor="text1"/>
                <w:sz w:val="16"/>
                <w:szCs w:val="16"/>
                <w:lang w:eastAsia="ru-RU"/>
              </w:rPr>
              <w:t>․</w:t>
            </w:r>
            <w:r w:rsidRPr="004B6078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10</w:t>
            </w:r>
            <w:r w:rsidRPr="004B6078">
              <w:rPr>
                <w:rFonts w:ascii="Cambria Math" w:eastAsia="Times New Roman" w:hAnsi="Cambria Math" w:cs="Cambria Math"/>
                <w:bCs/>
                <w:color w:val="000000" w:themeColor="text1"/>
                <w:sz w:val="16"/>
                <w:szCs w:val="16"/>
                <w:lang w:eastAsia="ru-RU"/>
              </w:rPr>
              <w:t>․</w:t>
            </w:r>
            <w:r w:rsidRPr="004B6078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2025թ</w:t>
            </w:r>
          </w:p>
        </w:tc>
      </w:tr>
      <w:tr w:rsidR="004B6078" w:rsidRPr="00806C5D" w14:paraId="0682C6BE" w14:textId="77777777" w:rsidTr="00C77EC2">
        <w:trPr>
          <w:trHeight w:val="344"/>
        </w:trPr>
        <w:tc>
          <w:tcPr>
            <w:tcW w:w="56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C18B" w14:textId="2C2340F5" w:rsidR="004B6078" w:rsidRPr="00806C5D" w:rsidRDefault="004B6078" w:rsidP="004B60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կողմից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ամսաթիվը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՝</w:t>
            </w:r>
          </w:p>
        </w:tc>
        <w:tc>
          <w:tcPr>
            <w:tcW w:w="52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ADE3" w14:textId="7CE4F353" w:rsidR="004B6078" w:rsidRPr="00806C5D" w:rsidRDefault="004B6078" w:rsidP="004B60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eastAsia="ru-RU"/>
              </w:rPr>
              <w:t>7</w:t>
            </w:r>
            <w:r w:rsidRPr="00806C5D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10</w:t>
            </w:r>
            <w:r w:rsidRPr="00806C5D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.2025թ.</w:t>
            </w:r>
          </w:p>
        </w:tc>
      </w:tr>
      <w:tr w:rsidR="004B6078" w:rsidRPr="00806C5D" w14:paraId="79A64497" w14:textId="77777777" w:rsidTr="00C77EC2">
        <w:trPr>
          <w:trHeight w:val="133"/>
        </w:trPr>
        <w:tc>
          <w:tcPr>
            <w:tcW w:w="1091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20F225D" w14:textId="77777777" w:rsidR="004B6078" w:rsidRPr="00806C5D" w:rsidRDefault="004B6078" w:rsidP="004B6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4B6078" w:rsidRPr="00806C5D" w14:paraId="4E4EA255" w14:textId="77777777" w:rsidTr="00C77EC2"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249E4" w14:textId="77777777" w:rsidR="004B6078" w:rsidRPr="00806C5D" w:rsidRDefault="004B6078" w:rsidP="004B60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A58A" w14:textId="77777777" w:rsidR="004B6078" w:rsidRPr="00806C5D" w:rsidRDefault="004B6078" w:rsidP="004B6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Ընտրված</w:t>
            </w:r>
            <w:proofErr w:type="spell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23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86C3" w14:textId="77777777" w:rsidR="004B6078" w:rsidRPr="00806C5D" w:rsidRDefault="004B6078" w:rsidP="004B6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Պ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այմանագ</w:t>
            </w: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C77EC2" w:rsidRPr="00806C5D" w14:paraId="11F19FA1" w14:textId="77777777" w:rsidTr="00C77EC2">
        <w:trPr>
          <w:trHeight w:val="294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7943" w14:textId="77777777" w:rsidR="004B6078" w:rsidRPr="00806C5D" w:rsidRDefault="004B6078" w:rsidP="004B60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8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C5C6" w14:textId="77777777" w:rsidR="004B6078" w:rsidRPr="00806C5D" w:rsidRDefault="004B6078" w:rsidP="004B6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7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0CE1" w14:textId="77777777" w:rsidR="004B6078" w:rsidRPr="00806C5D" w:rsidRDefault="004B6078" w:rsidP="004B6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E64E" w14:textId="77777777" w:rsidR="004B6078" w:rsidRPr="00806C5D" w:rsidRDefault="004B6078" w:rsidP="004B6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Կնքման</w:t>
            </w:r>
            <w:proofErr w:type="spell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44FB" w14:textId="77777777" w:rsidR="004B6078" w:rsidRPr="00806C5D" w:rsidRDefault="004B6078" w:rsidP="004B6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Կատարման</w:t>
            </w:r>
            <w:proofErr w:type="spell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3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8A33AC2" w14:textId="572AFA3A" w:rsidR="004B6078" w:rsidRPr="00806C5D" w:rsidRDefault="004B6078" w:rsidP="004B6078">
            <w:pPr>
              <w:widowControl w:val="0"/>
              <w:spacing w:before="0" w:after="0"/>
              <w:ind w:left="113" w:right="113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Կանխավճարի</w:t>
            </w:r>
            <w:proofErr w:type="spell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FBB2" w14:textId="77777777" w:rsidR="004B6078" w:rsidRPr="00806C5D" w:rsidRDefault="004B6078" w:rsidP="004B6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C77EC2" w:rsidRPr="00806C5D" w14:paraId="4DC53241" w14:textId="77777777" w:rsidTr="00C77EC2">
        <w:trPr>
          <w:trHeight w:val="238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8D4B" w14:textId="77777777" w:rsidR="004B6078" w:rsidRPr="00806C5D" w:rsidRDefault="004B6078" w:rsidP="004B60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8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8417" w14:textId="77777777" w:rsidR="004B6078" w:rsidRPr="00806C5D" w:rsidRDefault="004B6078" w:rsidP="004B6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7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A13FC" w14:textId="77777777" w:rsidR="004B6078" w:rsidRPr="00806C5D" w:rsidRDefault="004B6078" w:rsidP="004B6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D9C22" w14:textId="77777777" w:rsidR="004B6078" w:rsidRPr="00806C5D" w:rsidRDefault="004B6078" w:rsidP="004B6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2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BD2A3" w14:textId="77777777" w:rsidR="004B6078" w:rsidRPr="00806C5D" w:rsidRDefault="004B6078" w:rsidP="004B6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3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B506" w14:textId="77777777" w:rsidR="004B6078" w:rsidRPr="00806C5D" w:rsidRDefault="004B6078" w:rsidP="004B6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959C2" w14:textId="77777777" w:rsidR="004B6078" w:rsidRPr="00806C5D" w:rsidRDefault="004B6078" w:rsidP="004B6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77EC2" w:rsidRPr="00806C5D" w14:paraId="75FDA7D8" w14:textId="77777777" w:rsidTr="00C77EC2">
        <w:trPr>
          <w:trHeight w:val="708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CC18" w14:textId="77777777" w:rsidR="004B6078" w:rsidRPr="00806C5D" w:rsidRDefault="004B6078" w:rsidP="004B60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8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37E73" w14:textId="77777777" w:rsidR="004B6078" w:rsidRPr="00806C5D" w:rsidRDefault="004B6078" w:rsidP="004B6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7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D16E" w14:textId="77777777" w:rsidR="004B6078" w:rsidRPr="00806C5D" w:rsidRDefault="004B6078" w:rsidP="004B6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1FA9" w14:textId="77777777" w:rsidR="004B6078" w:rsidRPr="00806C5D" w:rsidRDefault="004B6078" w:rsidP="004B6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2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460CC" w14:textId="77777777" w:rsidR="004B6078" w:rsidRPr="00806C5D" w:rsidRDefault="004B6078" w:rsidP="004B6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3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2659C" w14:textId="77777777" w:rsidR="004B6078" w:rsidRPr="00806C5D" w:rsidRDefault="004B6078" w:rsidP="004B6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0FE9E" w14:textId="77777777" w:rsidR="004B6078" w:rsidRPr="00806C5D" w:rsidRDefault="004B6078" w:rsidP="004B6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Առկա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4D149" w14:textId="77777777" w:rsidR="004B6078" w:rsidRPr="00806C5D" w:rsidRDefault="004B6078" w:rsidP="004B6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C77EC2" w:rsidRPr="00806C5D" w14:paraId="15748B03" w14:textId="77777777" w:rsidTr="00C77EC2">
        <w:trPr>
          <w:trHeight w:val="14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B57BF" w14:textId="68C18253" w:rsidR="004B6078" w:rsidRPr="006161EE" w:rsidRDefault="004B6078" w:rsidP="004B6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hy-AM" w:eastAsia="ru-RU"/>
              </w:rPr>
            </w:pPr>
            <w:r w:rsidRPr="006161EE"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2156D" w14:textId="577D45FE" w:rsidR="004B6078" w:rsidRPr="00240CC9" w:rsidRDefault="004B6078" w:rsidP="004B6078">
            <w:pPr>
              <w:widowControl w:val="0"/>
              <w:spacing w:before="0" w:after="0"/>
              <w:ind w:left="-106" w:right="-82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240CC9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&lt;&lt;Էներջի Ֆաքթրի&gt;&gt; ՍՊԸ</w:t>
            </w:r>
          </w:p>
        </w:tc>
        <w:tc>
          <w:tcPr>
            <w:tcW w:w="2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C4AC" w14:textId="25E27912" w:rsidR="004B6078" w:rsidRPr="00240CC9" w:rsidRDefault="004B6078" w:rsidP="004B6078">
            <w:pPr>
              <w:widowControl w:val="0"/>
              <w:spacing w:before="0" w:after="0"/>
              <w:ind w:left="-106" w:right="-68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240CC9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val="hy-AM" w:eastAsia="ru-RU"/>
              </w:rPr>
              <w:t>ՀՀ-ՍՄԿՀ-ԳՀԱՇՁԲ-25/08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D6EB5" w14:textId="77777777" w:rsidR="004B6078" w:rsidRPr="00C77EC2" w:rsidRDefault="00240CC9" w:rsidP="004B6078">
            <w:pPr>
              <w:widowControl w:val="0"/>
              <w:spacing w:before="0" w:after="0"/>
              <w:ind w:left="-106" w:right="-82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C77EC2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27</w:t>
            </w:r>
            <w:r w:rsidR="004B6078" w:rsidRPr="00C77EC2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/</w:t>
            </w:r>
            <w:r w:rsidRPr="00C77EC2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10</w:t>
            </w:r>
            <w:r w:rsidR="004B6078" w:rsidRPr="00C77EC2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/2025</w:t>
            </w:r>
          </w:p>
          <w:p w14:paraId="35B1DEAA" w14:textId="0556A16E" w:rsidR="00240CC9" w:rsidRPr="00C77EC2" w:rsidRDefault="00240CC9" w:rsidP="004B6078">
            <w:pPr>
              <w:widowControl w:val="0"/>
              <w:spacing w:before="0" w:after="0"/>
              <w:ind w:left="-106" w:right="-82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77EC2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(</w:t>
            </w:r>
            <w:r w:rsidRPr="00C77EC2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կապալի պայմանագրի կնքման օր</w:t>
            </w:r>
            <w:r w:rsidRPr="00C77EC2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1DA9" w14:textId="77777777" w:rsidR="004B6078" w:rsidRPr="00C77EC2" w:rsidRDefault="004B6078" w:rsidP="004B6078">
            <w:pPr>
              <w:widowControl w:val="0"/>
              <w:spacing w:before="0" w:after="0"/>
              <w:ind w:left="-106" w:right="-82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C77EC2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30</w:t>
            </w:r>
            <w:r w:rsidRPr="00C77EC2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/</w:t>
            </w:r>
            <w:r w:rsidRPr="00C77EC2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12</w:t>
            </w:r>
            <w:r w:rsidRPr="00C77EC2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/2025</w:t>
            </w:r>
          </w:p>
          <w:p w14:paraId="03B7F3FB" w14:textId="60A27B67" w:rsidR="00240CC9" w:rsidRPr="00C77EC2" w:rsidRDefault="00240CC9" w:rsidP="004B6078">
            <w:pPr>
              <w:widowControl w:val="0"/>
              <w:spacing w:before="0" w:after="0"/>
              <w:ind w:left="-106" w:right="-82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77EC2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(</w:t>
            </w:r>
            <w:r w:rsidRPr="00C77EC2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շինարարական աշխատանքների ավարտը</w:t>
            </w:r>
            <w:r w:rsidRPr="00C77EC2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79DF4" w14:textId="77777777" w:rsidR="004B6078" w:rsidRPr="001B7DEE" w:rsidRDefault="004B6078" w:rsidP="004B6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 w:eastAsia="ru-RU"/>
              </w:rPr>
            </w:pP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37533" w14:textId="06274EE2" w:rsidR="004B6078" w:rsidRPr="001B7DEE" w:rsidRDefault="00C77EC2" w:rsidP="004B6078">
            <w:pPr>
              <w:widowControl w:val="0"/>
              <w:spacing w:before="0" w:after="0"/>
              <w:ind w:left="-106" w:right="-82" w:firstLine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122500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2462" w14:textId="3663C711" w:rsidR="004B6078" w:rsidRPr="001B7DEE" w:rsidRDefault="004B6078" w:rsidP="004B6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1B7DEE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2</w:t>
            </w:r>
            <w:r w:rsidR="00240CC9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45</w:t>
            </w:r>
            <w:r w:rsidRPr="001B7DEE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000</w:t>
            </w:r>
          </w:p>
        </w:tc>
      </w:tr>
      <w:tr w:rsidR="00C77EC2" w:rsidRPr="00806C5D" w14:paraId="155913B4" w14:textId="77777777" w:rsidTr="00C77EC2">
        <w:trPr>
          <w:trHeight w:val="14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519C3" w14:textId="155591D9" w:rsidR="00240CC9" w:rsidRPr="006161EE" w:rsidRDefault="00240CC9" w:rsidP="0024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A1FD0" w14:textId="3012ED42" w:rsidR="00240CC9" w:rsidRPr="00F83EE4" w:rsidRDefault="00240CC9" w:rsidP="00240CC9">
            <w:pPr>
              <w:widowControl w:val="0"/>
              <w:spacing w:before="0" w:after="0"/>
              <w:ind w:left="-106" w:right="-82" w:firstLine="0"/>
              <w:jc w:val="center"/>
              <w:rPr>
                <w:rFonts w:ascii="GHEA Grapalat" w:hAnsi="GHEA Grapalat" w:cs="Arial"/>
                <w:color w:val="000000" w:themeColor="text1"/>
                <w:sz w:val="20"/>
                <w:lang w:val="hy-AM"/>
              </w:rPr>
            </w:pPr>
            <w:r w:rsidRPr="00240CC9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&lt;&lt;Էներջի Ֆաքթրի&gt;&gt; ՍՊԸ</w:t>
            </w:r>
          </w:p>
        </w:tc>
        <w:tc>
          <w:tcPr>
            <w:tcW w:w="2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33D76" w14:textId="6124D371" w:rsidR="00240CC9" w:rsidRPr="00EF1C3B" w:rsidRDefault="00240CC9" w:rsidP="00240CC9">
            <w:pPr>
              <w:widowControl w:val="0"/>
              <w:spacing w:before="0" w:after="0"/>
              <w:ind w:left="-106" w:right="-68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 w:eastAsia="ru-RU"/>
              </w:rPr>
            </w:pPr>
            <w:r w:rsidRPr="00240CC9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val="hy-AM" w:eastAsia="ru-RU"/>
              </w:rPr>
              <w:t>ՀՀ-ՍՄԿՀ-ԳՀԱՇՁԲ-25/08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0876A" w14:textId="77777777" w:rsidR="00240CC9" w:rsidRPr="00C77EC2" w:rsidRDefault="00240CC9" w:rsidP="00240CC9">
            <w:pPr>
              <w:widowControl w:val="0"/>
              <w:spacing w:before="0" w:after="0"/>
              <w:ind w:left="-106" w:right="-82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C77EC2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27/10/2025</w:t>
            </w:r>
          </w:p>
          <w:p w14:paraId="2AC9BBF9" w14:textId="46E7E6E4" w:rsidR="00240CC9" w:rsidRPr="00C77EC2" w:rsidRDefault="00240CC9" w:rsidP="00240CC9">
            <w:pPr>
              <w:widowControl w:val="0"/>
              <w:spacing w:before="0" w:after="0"/>
              <w:ind w:left="-106" w:right="-82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C77EC2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(</w:t>
            </w:r>
            <w:r w:rsidRPr="00C77EC2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կապալի պայմանագրի կնքման օր</w:t>
            </w:r>
            <w:r w:rsidRPr="00C77EC2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19C8F" w14:textId="77777777" w:rsidR="00240CC9" w:rsidRPr="00C77EC2" w:rsidRDefault="00240CC9" w:rsidP="00240CC9">
            <w:pPr>
              <w:widowControl w:val="0"/>
              <w:spacing w:before="0" w:after="0"/>
              <w:ind w:left="-106" w:right="-82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C77EC2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30</w:t>
            </w:r>
            <w:r w:rsidRPr="00C77EC2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/</w:t>
            </w:r>
            <w:r w:rsidRPr="00C77EC2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12</w:t>
            </w:r>
            <w:r w:rsidRPr="00C77EC2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/2025</w:t>
            </w:r>
          </w:p>
          <w:p w14:paraId="183D0CB6" w14:textId="722FEAB8" w:rsidR="00240CC9" w:rsidRPr="00C77EC2" w:rsidRDefault="00240CC9" w:rsidP="00240CC9">
            <w:pPr>
              <w:widowControl w:val="0"/>
              <w:spacing w:before="0" w:after="0"/>
              <w:ind w:left="-106" w:right="-82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77EC2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(</w:t>
            </w:r>
            <w:r w:rsidRPr="00C77EC2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շինարարական աշխատանքների ավարտը</w:t>
            </w:r>
            <w:r w:rsidRPr="00C77EC2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6001" w14:textId="77777777" w:rsidR="00240CC9" w:rsidRPr="001B7DEE" w:rsidRDefault="00240CC9" w:rsidP="0024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 w:eastAsia="ru-RU"/>
              </w:rPr>
            </w:pP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907E9" w14:textId="1518083A" w:rsidR="00240CC9" w:rsidRPr="001B7DEE" w:rsidRDefault="00C77EC2" w:rsidP="00240CC9">
            <w:pPr>
              <w:widowControl w:val="0"/>
              <w:spacing w:before="0" w:after="0"/>
              <w:ind w:left="-106" w:right="-82" w:firstLine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122500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17818" w14:textId="1AE50BC8" w:rsidR="00240CC9" w:rsidRPr="001B7DEE" w:rsidRDefault="00240CC9" w:rsidP="0024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1B7DEE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45</w:t>
            </w:r>
            <w:r w:rsidRPr="001B7DEE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000</w:t>
            </w:r>
          </w:p>
        </w:tc>
      </w:tr>
      <w:tr w:rsidR="004B6078" w:rsidRPr="00806C5D" w14:paraId="41E4ED39" w14:textId="77777777" w:rsidTr="00C77EC2">
        <w:trPr>
          <w:trHeight w:val="70"/>
        </w:trPr>
        <w:tc>
          <w:tcPr>
            <w:tcW w:w="1091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5AE84" w14:textId="3CE3DF19" w:rsidR="004B6078" w:rsidRPr="00806C5D" w:rsidRDefault="004B6078" w:rsidP="004B6078">
            <w:pPr>
              <w:widowControl w:val="0"/>
              <w:spacing w:before="0" w:after="0"/>
              <w:ind w:left="-106" w:right="-82" w:firstLine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C77EC2" w:rsidRPr="00806C5D" w14:paraId="1F657639" w14:textId="77777777" w:rsidTr="00C77EC2">
        <w:trPr>
          <w:trHeight w:val="12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7382" w14:textId="77777777" w:rsidR="004B6078" w:rsidRPr="00806C5D" w:rsidRDefault="004B6078" w:rsidP="004B60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2"/>
                <w:szCs w:val="12"/>
                <w:lang w:val="hy-AM" w:eastAsia="ru-RU"/>
              </w:rPr>
            </w:pP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2"/>
                <w:szCs w:val="12"/>
                <w:lang w:val="hy-AM" w:eastAsia="ru-RU"/>
              </w:rPr>
              <w:t>Չափա-բաժնի համարը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506DD" w14:textId="0CF2963B" w:rsidR="004B6078" w:rsidRPr="00806C5D" w:rsidRDefault="004B6078" w:rsidP="004B60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20"/>
                <w:szCs w:val="20"/>
                <w:lang w:val="hy-AM" w:eastAsia="ru-RU"/>
              </w:rPr>
            </w:pPr>
          </w:p>
        </w:tc>
        <w:tc>
          <w:tcPr>
            <w:tcW w:w="2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50E72" w14:textId="77777777" w:rsidR="004B6078" w:rsidRPr="00806C5D" w:rsidRDefault="004B6078" w:rsidP="004B60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2"/>
                <w:szCs w:val="12"/>
                <w:lang w:val="hy-AM" w:eastAsia="ru-RU"/>
              </w:rPr>
              <w:t>Հասցե, հե</w:t>
            </w: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2"/>
                <w:szCs w:val="12"/>
                <w:lang w:eastAsia="ru-RU"/>
              </w:rPr>
              <w:t>ռ.</w:t>
            </w: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8142A" w14:textId="77777777" w:rsidR="004B6078" w:rsidRPr="00806C5D" w:rsidRDefault="004B6078" w:rsidP="004B60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2"/>
                <w:szCs w:val="12"/>
                <w:lang w:eastAsia="ru-RU"/>
              </w:rPr>
              <w:t>Էլ</w:t>
            </w:r>
            <w:proofErr w:type="spell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2"/>
                <w:szCs w:val="12"/>
                <w:lang w:eastAsia="ru-RU"/>
              </w:rPr>
              <w:t>.-</w:t>
            </w:r>
            <w:proofErr w:type="spellStart"/>
            <w:proofErr w:type="gram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2"/>
                <w:szCs w:val="12"/>
                <w:lang w:eastAsia="ru-RU"/>
              </w:rPr>
              <w:t>փոստ</w:t>
            </w:r>
            <w:proofErr w:type="spellEnd"/>
          </w:p>
        </w:tc>
        <w:tc>
          <w:tcPr>
            <w:tcW w:w="1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668E" w14:textId="77777777" w:rsidR="004B6078" w:rsidRPr="00806C5D" w:rsidRDefault="004B6078" w:rsidP="004B60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2"/>
                <w:szCs w:val="12"/>
                <w:lang w:eastAsia="ru-RU"/>
              </w:rPr>
              <w:t>Բանկային</w:t>
            </w:r>
            <w:proofErr w:type="spell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2"/>
                <w:szCs w:val="12"/>
                <w:lang w:eastAsia="ru-RU"/>
              </w:rPr>
              <w:t>հաշիվը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FA27" w14:textId="77777777" w:rsidR="004B6078" w:rsidRPr="00806C5D" w:rsidRDefault="004B6078" w:rsidP="004B60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2"/>
                <w:szCs w:val="12"/>
                <w:lang w:eastAsia="ru-RU"/>
              </w:rPr>
              <w:t>ՀՎՀՀ</w:t>
            </w: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2"/>
                <w:szCs w:val="12"/>
                <w:vertAlign w:val="superscript"/>
                <w:lang w:val="hy-AM" w:eastAsia="ru-RU"/>
              </w:rPr>
              <w:footnoteReference w:id="7"/>
            </w: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2"/>
                <w:szCs w:val="12"/>
                <w:lang w:eastAsia="ru-RU"/>
              </w:rPr>
              <w:t xml:space="preserve"> /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2"/>
                <w:szCs w:val="12"/>
                <w:lang w:eastAsia="ru-RU"/>
              </w:rPr>
              <w:t>Անձնագրի</w:t>
            </w:r>
            <w:proofErr w:type="spell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2"/>
                <w:szCs w:val="12"/>
                <w:lang w:eastAsia="ru-RU"/>
              </w:rPr>
              <w:t>համարը</w:t>
            </w:r>
            <w:proofErr w:type="spell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2"/>
                <w:szCs w:val="12"/>
                <w:lang w:eastAsia="ru-RU"/>
              </w:rPr>
              <w:t>սերիան</w:t>
            </w:r>
            <w:proofErr w:type="spellEnd"/>
          </w:p>
        </w:tc>
      </w:tr>
      <w:tr w:rsidR="00C77EC2" w:rsidRPr="00806C5D" w14:paraId="2D3A1019" w14:textId="77777777" w:rsidTr="00C77EC2">
        <w:trPr>
          <w:trHeight w:val="12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24302" w14:textId="3C7CAD61" w:rsidR="00C77EC2" w:rsidRPr="00C77EC2" w:rsidRDefault="00C77EC2" w:rsidP="00C77EC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C77EC2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-2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181AF" w14:textId="5376ACA0" w:rsidR="00C77EC2" w:rsidRPr="00806C5D" w:rsidRDefault="00C77EC2" w:rsidP="00C77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20"/>
                <w:szCs w:val="20"/>
                <w:lang w:val="hy-AM" w:eastAsia="ru-RU"/>
              </w:rPr>
            </w:pPr>
            <w:r w:rsidRPr="00C77EC2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&lt;&lt;Էներջի Ֆաքթրի&gt;&gt; ՍՊԸ</w:t>
            </w:r>
          </w:p>
        </w:tc>
        <w:tc>
          <w:tcPr>
            <w:tcW w:w="2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90E3C" w14:textId="6BA55F04" w:rsidR="00C77EC2" w:rsidRPr="00806C5D" w:rsidRDefault="00C77EC2" w:rsidP="00C77EC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2"/>
                <w:szCs w:val="12"/>
                <w:lang w:val="hy-AM" w:eastAsia="ru-RU"/>
              </w:rPr>
            </w:pPr>
            <w:r w:rsidRPr="00C77EC2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Ք</w:t>
            </w:r>
            <w:r w:rsidRPr="00C77EC2">
              <w:rPr>
                <w:rFonts w:ascii="Cambria Math" w:hAnsi="Cambria Math" w:cs="Cambria Math"/>
                <w:color w:val="000000" w:themeColor="text1"/>
                <w:sz w:val="16"/>
                <w:szCs w:val="16"/>
                <w:lang w:val="hy-AM"/>
              </w:rPr>
              <w:t>․</w:t>
            </w:r>
            <w:r w:rsidRPr="00C77EC2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 xml:space="preserve"> Կապան, Մ</w:t>
            </w:r>
            <w:r w:rsidRPr="00C77EC2">
              <w:rPr>
                <w:rFonts w:ascii="Cambria Math" w:hAnsi="Cambria Math" w:cs="Cambria Math"/>
                <w:color w:val="000000" w:themeColor="text1"/>
                <w:sz w:val="16"/>
                <w:szCs w:val="16"/>
                <w:lang w:val="hy-AM"/>
              </w:rPr>
              <w:t>․</w:t>
            </w:r>
            <w:r w:rsidRPr="00C77EC2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 xml:space="preserve"> Ստեփանյան 18-5</w:t>
            </w: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3F0B6" w14:textId="1B91C74A" w:rsidR="00C77EC2" w:rsidRPr="00C77EC2" w:rsidRDefault="00C77EC2" w:rsidP="00C77EC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77EC2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energyfactory@mail.ru</w:t>
            </w: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3295" w14:textId="72C9AE0E" w:rsidR="00C77EC2" w:rsidRPr="00806C5D" w:rsidRDefault="00C77EC2" w:rsidP="00C77EC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C77EC2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2052122215301001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F6E5F" w14:textId="3E273D15" w:rsidR="00C77EC2" w:rsidRPr="00806C5D" w:rsidRDefault="00C77EC2" w:rsidP="00C77EC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C77EC2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09428573</w:t>
            </w:r>
          </w:p>
        </w:tc>
      </w:tr>
      <w:tr w:rsidR="00C77EC2" w:rsidRPr="00806C5D" w14:paraId="496A046D" w14:textId="77777777" w:rsidTr="00C77EC2">
        <w:trPr>
          <w:trHeight w:val="88"/>
        </w:trPr>
        <w:tc>
          <w:tcPr>
            <w:tcW w:w="1091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93BE26B" w14:textId="77777777" w:rsidR="00C77EC2" w:rsidRPr="00806C5D" w:rsidRDefault="00C77EC2" w:rsidP="00C77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C77EC2" w:rsidRPr="00806C5D" w14:paraId="3863A00B" w14:textId="77777777" w:rsidTr="00C77E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B679" w14:textId="77777777" w:rsidR="00C77EC2" w:rsidRPr="00806C5D" w:rsidRDefault="00C77EC2" w:rsidP="00C77EC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Այլ</w:t>
            </w:r>
            <w:proofErr w:type="spell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63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F083" w14:textId="587BB963" w:rsidR="00C77EC2" w:rsidRPr="00806C5D" w:rsidRDefault="00C77EC2" w:rsidP="00C77EC2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color w:val="000000" w:themeColor="text1"/>
                <w:sz w:val="14"/>
                <w:szCs w:val="14"/>
                <w:lang w:val="hy-AM" w:eastAsia="ru-RU"/>
              </w:rPr>
            </w:pP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Ծանոթություն` </w:t>
            </w:r>
            <w:r w:rsidRPr="00806C5D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</w:p>
        </w:tc>
      </w:tr>
      <w:tr w:rsidR="00C77EC2" w:rsidRPr="00806C5D" w14:paraId="485BF528" w14:textId="77777777" w:rsidTr="00C77EC2">
        <w:trPr>
          <w:trHeight w:val="40"/>
        </w:trPr>
        <w:tc>
          <w:tcPr>
            <w:tcW w:w="1091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0FF974B" w14:textId="77777777" w:rsidR="00C77EC2" w:rsidRPr="00806C5D" w:rsidRDefault="00C77EC2" w:rsidP="00C77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C77EC2" w:rsidRPr="004B6078" w14:paraId="7DB42300" w14:textId="77777777" w:rsidTr="00C77EC2">
        <w:trPr>
          <w:trHeight w:val="288"/>
        </w:trPr>
        <w:tc>
          <w:tcPr>
            <w:tcW w:w="1091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8E25E" w14:textId="519D9111" w:rsidR="00C77EC2" w:rsidRPr="00806C5D" w:rsidRDefault="00C77EC2" w:rsidP="00C77EC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val="hy-AM" w:eastAsia="ru-RU"/>
              </w:rPr>
            </w:pP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C77EC2" w:rsidRPr="00806C5D" w:rsidRDefault="00C77EC2" w:rsidP="00C77EC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val="hy-AM" w:eastAsia="ru-RU"/>
              </w:rPr>
            </w:pP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C77EC2" w:rsidRPr="00806C5D" w:rsidRDefault="00C77EC2" w:rsidP="00C77EC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val="hy-AM" w:eastAsia="ru-RU"/>
              </w:rPr>
            </w:pP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C77EC2" w:rsidRPr="00806C5D" w:rsidRDefault="00C77EC2" w:rsidP="00C77EC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val="hy-AM" w:eastAsia="ru-RU"/>
              </w:rPr>
            </w:pP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C77EC2" w:rsidRPr="00806C5D" w:rsidRDefault="00C77EC2" w:rsidP="00C77EC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val="hy-AM" w:eastAsia="ru-RU"/>
              </w:rPr>
            </w:pP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C77EC2" w:rsidRPr="00806C5D" w:rsidRDefault="00C77EC2" w:rsidP="00C77EC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val="hy-AM" w:eastAsia="ru-RU"/>
              </w:rPr>
            </w:pP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C77EC2" w:rsidRPr="00806C5D" w:rsidRDefault="00C77EC2" w:rsidP="00C77EC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val="hy-AM" w:eastAsia="ru-RU"/>
              </w:rPr>
            </w:pP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C77EC2" w:rsidRPr="00806C5D" w:rsidRDefault="00C77EC2" w:rsidP="00C77EC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val="hy-AM" w:eastAsia="ru-RU"/>
              </w:rPr>
            </w:pP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F6D4730" w:rsidR="00C77EC2" w:rsidRPr="00806C5D" w:rsidRDefault="00C77EC2" w:rsidP="00C77EC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val="hy-AM" w:eastAsia="ru-RU"/>
              </w:rPr>
              <w:t>Պատվիրատուի պատասխանատու ստորաբաժանման ղեկավարի էլեկտրոնային փոստի պաշտոնական հասցեն է kapan.qaxaqashinutyun@mail.ru</w:t>
            </w: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2"/>
                <w:szCs w:val="12"/>
                <w:lang w:val="hy-AM" w:eastAsia="ru-RU"/>
              </w:rPr>
              <w:t xml:space="preserve"> </w:t>
            </w:r>
          </w:p>
        </w:tc>
      </w:tr>
      <w:tr w:rsidR="00C77EC2" w:rsidRPr="004B6078" w14:paraId="3CC8B38C" w14:textId="77777777" w:rsidTr="00C77EC2">
        <w:trPr>
          <w:trHeight w:val="211"/>
        </w:trPr>
        <w:tc>
          <w:tcPr>
            <w:tcW w:w="1091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7E950AD" w14:textId="7C273BAE" w:rsidR="00C77EC2" w:rsidRPr="00806C5D" w:rsidRDefault="00C77EC2" w:rsidP="00C77EC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C77EC2" w:rsidRPr="00806C5D" w14:paraId="5484FA73" w14:textId="77777777" w:rsidTr="00C77EC2">
        <w:trPr>
          <w:trHeight w:val="322"/>
        </w:trPr>
        <w:tc>
          <w:tcPr>
            <w:tcW w:w="3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E343" w14:textId="77777777" w:rsidR="00C77EC2" w:rsidRPr="00806C5D" w:rsidRDefault="00C77EC2" w:rsidP="00C77EC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0"/>
                <w:szCs w:val="10"/>
                <w:lang w:val="hy-AM" w:eastAsia="ru-RU"/>
              </w:rPr>
            </w:pP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3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786A2" w14:textId="1B76A182" w:rsidR="00C77EC2" w:rsidRPr="00806C5D" w:rsidRDefault="00C77EC2" w:rsidP="00C77EC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0"/>
                <w:szCs w:val="10"/>
                <w:lang w:eastAsia="ru-RU"/>
              </w:rPr>
            </w:pPr>
            <w:r w:rsidRPr="00806C5D">
              <w:rPr>
                <w:rFonts w:ascii="GHEA Grapalat" w:eastAsia="Times New Roman" w:hAnsi="GHEA Grapalat"/>
                <w:b/>
                <w:bCs/>
                <w:color w:val="000000" w:themeColor="text1"/>
                <w:sz w:val="10"/>
                <w:szCs w:val="10"/>
                <w:lang w:eastAsia="ru-RU"/>
              </w:rPr>
              <w:t>gnumner.am, armeps.am</w:t>
            </w:r>
          </w:p>
        </w:tc>
      </w:tr>
      <w:tr w:rsidR="00C77EC2" w:rsidRPr="00806C5D" w14:paraId="5A7FED5D" w14:textId="77777777" w:rsidTr="00C77EC2">
        <w:trPr>
          <w:trHeight w:val="104"/>
        </w:trPr>
        <w:tc>
          <w:tcPr>
            <w:tcW w:w="1091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A66F2DC" w14:textId="77777777" w:rsidR="00C77EC2" w:rsidRPr="00806C5D" w:rsidRDefault="00C77EC2" w:rsidP="00C77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val="hy-AM" w:eastAsia="ru-RU"/>
              </w:rPr>
            </w:pPr>
          </w:p>
        </w:tc>
      </w:tr>
      <w:tr w:rsidR="00C77EC2" w:rsidRPr="00806C5D" w14:paraId="40B30E88" w14:textId="77777777" w:rsidTr="00C77EC2">
        <w:trPr>
          <w:trHeight w:val="502"/>
        </w:trPr>
        <w:tc>
          <w:tcPr>
            <w:tcW w:w="3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1E3F8" w14:textId="77777777" w:rsidR="00C77EC2" w:rsidRPr="00806C5D" w:rsidRDefault="00C77EC2" w:rsidP="00C77EC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val="hy-AM" w:eastAsia="ru-RU"/>
              </w:rPr>
            </w:pP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val="hy-AM" w:eastAsia="ru-RU"/>
              </w:rPr>
              <w:t>Գնման</w:t>
            </w:r>
            <w:r w:rsidRPr="00806C5D">
              <w:rPr>
                <w:rFonts w:ascii="GHEA Grapalat" w:eastAsia="Times New Roman" w:hAnsi="GHEA Grapalat" w:cs="Times Armenian"/>
                <w:b/>
                <w:color w:val="000000" w:themeColor="text1"/>
                <w:sz w:val="10"/>
                <w:szCs w:val="10"/>
                <w:lang w:val="hy-AM" w:eastAsia="ru-RU"/>
              </w:rPr>
              <w:t xml:space="preserve"> </w:t>
            </w: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val="hy-AM" w:eastAsia="ru-RU"/>
              </w:rPr>
              <w:t>գործընթացի</w:t>
            </w:r>
            <w:r w:rsidRPr="00806C5D">
              <w:rPr>
                <w:rFonts w:ascii="GHEA Grapalat" w:eastAsia="Times New Roman" w:hAnsi="GHEA Grapalat" w:cs="Times Armenian"/>
                <w:b/>
                <w:color w:val="000000" w:themeColor="text1"/>
                <w:sz w:val="10"/>
                <w:szCs w:val="10"/>
                <w:lang w:val="hy-AM" w:eastAsia="ru-RU"/>
              </w:rPr>
              <w:t xml:space="preserve"> </w:t>
            </w: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val="hy-AM" w:eastAsia="ru-RU"/>
              </w:rPr>
              <w:t>շրջանակներում</w:t>
            </w:r>
            <w:r w:rsidRPr="00806C5D">
              <w:rPr>
                <w:rFonts w:ascii="GHEA Grapalat" w:eastAsia="Times New Roman" w:hAnsi="GHEA Grapalat" w:cs="Times Armenian"/>
                <w:b/>
                <w:color w:val="000000" w:themeColor="text1"/>
                <w:sz w:val="10"/>
                <w:szCs w:val="10"/>
                <w:lang w:val="hy-AM" w:eastAsia="ru-RU"/>
              </w:rPr>
              <w:t xml:space="preserve"> </w:t>
            </w: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val="hy-AM" w:eastAsia="ru-RU"/>
              </w:rPr>
              <w:t>հակաօրինական</w:t>
            </w:r>
            <w:r w:rsidRPr="00806C5D">
              <w:rPr>
                <w:rFonts w:ascii="GHEA Grapalat" w:eastAsia="Times New Roman" w:hAnsi="GHEA Grapalat" w:cs="Times Armenian"/>
                <w:b/>
                <w:color w:val="000000" w:themeColor="text1"/>
                <w:sz w:val="10"/>
                <w:szCs w:val="10"/>
                <w:lang w:val="hy-AM" w:eastAsia="ru-RU"/>
              </w:rPr>
              <w:t xml:space="preserve"> </w:t>
            </w: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val="hy-AM" w:eastAsia="ru-RU"/>
              </w:rPr>
              <w:t>գործողություններ</w:t>
            </w:r>
            <w:r w:rsidRPr="00806C5D">
              <w:rPr>
                <w:rFonts w:ascii="GHEA Grapalat" w:eastAsia="Times New Roman" w:hAnsi="GHEA Grapalat" w:cs="Times Armenian"/>
                <w:b/>
                <w:color w:val="000000" w:themeColor="text1"/>
                <w:sz w:val="10"/>
                <w:szCs w:val="10"/>
                <w:lang w:val="hy-AM" w:eastAsia="ru-RU"/>
              </w:rPr>
              <w:t xml:space="preserve"> </w:t>
            </w: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val="hy-AM" w:eastAsia="ru-RU"/>
              </w:rPr>
              <w:t>հայտնաբերվելու</w:t>
            </w:r>
            <w:r w:rsidRPr="00806C5D">
              <w:rPr>
                <w:rFonts w:ascii="GHEA Grapalat" w:eastAsia="Times New Roman" w:hAnsi="GHEA Grapalat" w:cs="Times Armenian"/>
                <w:b/>
                <w:color w:val="000000" w:themeColor="text1"/>
                <w:sz w:val="10"/>
                <w:szCs w:val="10"/>
                <w:lang w:val="hy-AM" w:eastAsia="ru-RU"/>
              </w:rPr>
              <w:t xml:space="preserve"> </w:t>
            </w: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val="hy-AM" w:eastAsia="ru-RU"/>
              </w:rPr>
              <w:t>դեպքում</w:t>
            </w:r>
            <w:r w:rsidRPr="00806C5D">
              <w:rPr>
                <w:rFonts w:ascii="GHEA Grapalat" w:eastAsia="Times New Roman" w:hAnsi="GHEA Grapalat" w:cs="Times Armenian"/>
                <w:b/>
                <w:color w:val="000000" w:themeColor="text1"/>
                <w:sz w:val="10"/>
                <w:szCs w:val="10"/>
                <w:lang w:val="hy-AM" w:eastAsia="ru-RU"/>
              </w:rPr>
              <w:t xml:space="preserve"> </w:t>
            </w: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val="hy-AM" w:eastAsia="ru-RU"/>
              </w:rPr>
              <w:t>դրանց</w:t>
            </w:r>
            <w:r w:rsidRPr="00806C5D">
              <w:rPr>
                <w:rFonts w:ascii="GHEA Grapalat" w:eastAsia="Times New Roman" w:hAnsi="GHEA Grapalat" w:cs="Times Armenian"/>
                <w:b/>
                <w:color w:val="000000" w:themeColor="text1"/>
                <w:sz w:val="10"/>
                <w:szCs w:val="10"/>
                <w:lang w:val="hy-AM" w:eastAsia="ru-RU"/>
              </w:rPr>
              <w:t xml:space="preserve"> </w:t>
            </w: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val="hy-AM" w:eastAsia="ru-RU"/>
              </w:rPr>
              <w:t>և</w:t>
            </w:r>
            <w:r w:rsidRPr="00806C5D">
              <w:rPr>
                <w:rFonts w:ascii="GHEA Grapalat" w:eastAsia="Times New Roman" w:hAnsi="GHEA Grapalat" w:cs="Times Armenian"/>
                <w:b/>
                <w:color w:val="000000" w:themeColor="text1"/>
                <w:sz w:val="10"/>
                <w:szCs w:val="10"/>
                <w:lang w:val="hy-AM" w:eastAsia="ru-RU"/>
              </w:rPr>
              <w:t xml:space="preserve"> </w:t>
            </w: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val="hy-AM" w:eastAsia="ru-RU"/>
              </w:rPr>
              <w:t>այդ</w:t>
            </w:r>
            <w:r w:rsidRPr="00806C5D">
              <w:rPr>
                <w:rFonts w:ascii="GHEA Grapalat" w:eastAsia="Times New Roman" w:hAnsi="GHEA Grapalat" w:cs="Times Armenian"/>
                <w:b/>
                <w:color w:val="000000" w:themeColor="text1"/>
                <w:sz w:val="10"/>
                <w:szCs w:val="10"/>
                <w:lang w:val="hy-AM" w:eastAsia="ru-RU"/>
              </w:rPr>
              <w:t xml:space="preserve"> </w:t>
            </w: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val="hy-AM" w:eastAsia="ru-RU"/>
              </w:rPr>
              <w:t>կապակցությամբ</w:t>
            </w:r>
            <w:r w:rsidRPr="00806C5D">
              <w:rPr>
                <w:rFonts w:ascii="GHEA Grapalat" w:eastAsia="Times New Roman" w:hAnsi="GHEA Grapalat" w:cs="Times Armenian"/>
                <w:b/>
                <w:color w:val="000000" w:themeColor="text1"/>
                <w:sz w:val="10"/>
                <w:szCs w:val="10"/>
                <w:lang w:val="hy-AM" w:eastAsia="ru-RU"/>
              </w:rPr>
              <w:t xml:space="preserve"> </w:t>
            </w: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val="hy-AM" w:eastAsia="ru-RU"/>
              </w:rPr>
              <w:t>ձեռնարկված</w:t>
            </w:r>
            <w:r w:rsidRPr="00806C5D">
              <w:rPr>
                <w:rFonts w:ascii="GHEA Grapalat" w:eastAsia="Times New Roman" w:hAnsi="GHEA Grapalat" w:cs="Times Armenian"/>
                <w:b/>
                <w:color w:val="000000" w:themeColor="text1"/>
                <w:sz w:val="10"/>
                <w:szCs w:val="10"/>
                <w:lang w:val="hy-AM" w:eastAsia="ru-RU"/>
              </w:rPr>
              <w:t xml:space="preserve"> </w:t>
            </w: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val="hy-AM" w:eastAsia="ru-RU"/>
              </w:rPr>
              <w:t>գործողությունների</w:t>
            </w:r>
            <w:r w:rsidRPr="00806C5D">
              <w:rPr>
                <w:rFonts w:ascii="GHEA Grapalat" w:eastAsia="Times New Roman" w:hAnsi="GHEA Grapalat" w:cs="Times Armenian"/>
                <w:b/>
                <w:color w:val="000000" w:themeColor="text1"/>
                <w:sz w:val="10"/>
                <w:szCs w:val="10"/>
                <w:lang w:val="hy-AM" w:eastAsia="ru-RU"/>
              </w:rPr>
              <w:t xml:space="preserve"> </w:t>
            </w: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val="hy-AM" w:eastAsia="ru-RU"/>
              </w:rPr>
              <w:t>համառոտ</w:t>
            </w:r>
            <w:r w:rsidRPr="00806C5D">
              <w:rPr>
                <w:rFonts w:ascii="GHEA Grapalat" w:eastAsia="Times New Roman" w:hAnsi="GHEA Grapalat" w:cs="Times Armenian"/>
                <w:b/>
                <w:color w:val="000000" w:themeColor="text1"/>
                <w:sz w:val="10"/>
                <w:szCs w:val="10"/>
                <w:lang w:val="hy-AM" w:eastAsia="ru-RU"/>
              </w:rPr>
              <w:t xml:space="preserve"> </w:t>
            </w: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val="hy-AM" w:eastAsia="ru-RU"/>
              </w:rPr>
              <w:t>նկարագիրը</w:t>
            </w:r>
            <w:r w:rsidRPr="00806C5D">
              <w:rPr>
                <w:rFonts w:ascii="GHEA Grapalat" w:eastAsia="Times New Roman" w:hAnsi="GHEA Grapalat"/>
                <w:color w:val="000000" w:themeColor="text1"/>
                <w:sz w:val="10"/>
                <w:szCs w:val="10"/>
                <w:lang w:val="af-ZA" w:eastAsia="ru-RU"/>
              </w:rPr>
              <w:t xml:space="preserve"> </w:t>
            </w:r>
          </w:p>
        </w:tc>
        <w:tc>
          <w:tcPr>
            <w:tcW w:w="763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3A378" w14:textId="61DFD4AB" w:rsidR="00C77EC2" w:rsidRPr="00806C5D" w:rsidRDefault="00C77EC2" w:rsidP="00C77EC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0"/>
                <w:szCs w:val="10"/>
                <w:lang w:val="hy-AM" w:eastAsia="ru-RU"/>
              </w:rPr>
            </w:pPr>
            <w:r w:rsidRPr="00806C5D">
              <w:rPr>
                <w:rFonts w:ascii="GHEA Grapalat" w:eastAsia="Times New Roman" w:hAnsi="GHEA Grapalat"/>
                <w:b/>
                <w:bCs/>
                <w:color w:val="000000" w:themeColor="text1"/>
                <w:sz w:val="10"/>
                <w:szCs w:val="10"/>
                <w:lang w:val="hy-AM" w:eastAsia="ru-RU"/>
              </w:rPr>
              <w:t>Բացակայում են</w:t>
            </w:r>
          </w:p>
        </w:tc>
      </w:tr>
      <w:tr w:rsidR="00C77EC2" w:rsidRPr="00806C5D" w14:paraId="541BD7F7" w14:textId="77777777" w:rsidTr="00C77EC2">
        <w:trPr>
          <w:trHeight w:val="60"/>
        </w:trPr>
        <w:tc>
          <w:tcPr>
            <w:tcW w:w="1091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0414C60" w14:textId="77777777" w:rsidR="00C77EC2" w:rsidRPr="00806C5D" w:rsidRDefault="00C77EC2" w:rsidP="00C77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val="hy-AM" w:eastAsia="ru-RU"/>
              </w:rPr>
            </w:pPr>
          </w:p>
        </w:tc>
      </w:tr>
      <w:tr w:rsidR="00C77EC2" w:rsidRPr="00806C5D" w14:paraId="4DE14D25" w14:textId="77777777" w:rsidTr="00C77EC2">
        <w:trPr>
          <w:trHeight w:val="227"/>
        </w:trPr>
        <w:tc>
          <w:tcPr>
            <w:tcW w:w="3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8F772" w14:textId="476B513F" w:rsidR="00C77EC2" w:rsidRPr="00806C5D" w:rsidRDefault="00C77EC2" w:rsidP="00C77EC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val="hy-AM" w:eastAsia="ru-RU"/>
              </w:rPr>
            </w:pP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val="hy-AM" w:eastAsia="ru-RU"/>
              </w:rPr>
              <w:t>Գնման</w:t>
            </w:r>
            <w:r w:rsidRPr="00806C5D">
              <w:rPr>
                <w:rFonts w:ascii="GHEA Grapalat" w:eastAsia="Times New Roman" w:hAnsi="GHEA Grapalat" w:cs="Times Armenian"/>
                <w:b/>
                <w:color w:val="000000" w:themeColor="text1"/>
                <w:sz w:val="10"/>
                <w:szCs w:val="10"/>
                <w:lang w:val="hy-AM"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Times Armenian"/>
                <w:b/>
                <w:color w:val="000000" w:themeColor="text1"/>
                <w:sz w:val="10"/>
                <w:szCs w:val="10"/>
                <w:lang w:eastAsia="ru-RU"/>
              </w:rPr>
              <w:t>ընթացակարգի</w:t>
            </w:r>
            <w:proofErr w:type="spellEnd"/>
            <w:r w:rsidRPr="00806C5D">
              <w:rPr>
                <w:rFonts w:ascii="GHEA Grapalat" w:eastAsia="Times New Roman" w:hAnsi="GHEA Grapalat" w:cs="Times Armenian"/>
                <w:b/>
                <w:color w:val="000000" w:themeColor="text1"/>
                <w:sz w:val="10"/>
                <w:szCs w:val="10"/>
                <w:lang w:eastAsia="ru-RU"/>
              </w:rPr>
              <w:t xml:space="preserve"> </w:t>
            </w: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val="hy-AM" w:eastAsia="ru-RU"/>
              </w:rPr>
              <w:t>վերաբերյալ</w:t>
            </w:r>
            <w:r w:rsidRPr="00806C5D">
              <w:rPr>
                <w:rFonts w:ascii="GHEA Grapalat" w:eastAsia="Times New Roman" w:hAnsi="GHEA Grapalat" w:cs="Times Armenian"/>
                <w:b/>
                <w:color w:val="000000" w:themeColor="text1"/>
                <w:sz w:val="10"/>
                <w:szCs w:val="10"/>
                <w:lang w:val="hy-AM" w:eastAsia="ru-RU"/>
              </w:rPr>
              <w:t xml:space="preserve"> </w:t>
            </w: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val="hy-AM" w:eastAsia="ru-RU"/>
              </w:rPr>
              <w:t>ներկայացված</w:t>
            </w:r>
            <w:r w:rsidRPr="00806C5D">
              <w:rPr>
                <w:rFonts w:ascii="GHEA Grapalat" w:eastAsia="Times New Roman" w:hAnsi="GHEA Grapalat" w:cs="Times Armenian"/>
                <w:b/>
                <w:color w:val="000000" w:themeColor="text1"/>
                <w:sz w:val="10"/>
                <w:szCs w:val="10"/>
                <w:lang w:val="hy-AM" w:eastAsia="ru-RU"/>
              </w:rPr>
              <w:t xml:space="preserve"> </w:t>
            </w: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val="hy-AM" w:eastAsia="ru-RU"/>
              </w:rPr>
              <w:t>բողոքները</w:t>
            </w:r>
            <w:r w:rsidRPr="00806C5D">
              <w:rPr>
                <w:rFonts w:ascii="GHEA Grapalat" w:eastAsia="Times New Roman" w:hAnsi="GHEA Grapalat" w:cs="Times Armenian"/>
                <w:b/>
                <w:color w:val="000000" w:themeColor="text1"/>
                <w:sz w:val="10"/>
                <w:szCs w:val="10"/>
                <w:lang w:val="hy-AM" w:eastAsia="ru-RU"/>
              </w:rPr>
              <w:t xml:space="preserve"> </w:t>
            </w: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val="hy-AM" w:eastAsia="ru-RU"/>
              </w:rPr>
              <w:t>և</w:t>
            </w:r>
            <w:r w:rsidRPr="00806C5D">
              <w:rPr>
                <w:rFonts w:ascii="GHEA Grapalat" w:eastAsia="Times New Roman" w:hAnsi="GHEA Grapalat" w:cs="Times Armenian"/>
                <w:b/>
                <w:color w:val="000000" w:themeColor="text1"/>
                <w:sz w:val="10"/>
                <w:szCs w:val="10"/>
                <w:lang w:val="hy-AM" w:eastAsia="ru-RU"/>
              </w:rPr>
              <w:t xml:space="preserve"> </w:t>
            </w: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val="hy-AM" w:eastAsia="ru-RU"/>
              </w:rPr>
              <w:t>դրանց</w:t>
            </w:r>
            <w:r w:rsidRPr="00806C5D">
              <w:rPr>
                <w:rFonts w:ascii="GHEA Grapalat" w:eastAsia="Times New Roman" w:hAnsi="GHEA Grapalat" w:cs="Times Armenian"/>
                <w:b/>
                <w:color w:val="000000" w:themeColor="text1"/>
                <w:sz w:val="10"/>
                <w:szCs w:val="10"/>
                <w:lang w:val="hy-AM" w:eastAsia="ru-RU"/>
              </w:rPr>
              <w:t xml:space="preserve"> </w:t>
            </w: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val="hy-AM" w:eastAsia="ru-RU"/>
              </w:rPr>
              <w:t>վերաբերյալ</w:t>
            </w:r>
            <w:r w:rsidRPr="00806C5D">
              <w:rPr>
                <w:rFonts w:ascii="GHEA Grapalat" w:eastAsia="Times New Roman" w:hAnsi="GHEA Grapalat" w:cs="Times Armenian"/>
                <w:b/>
                <w:color w:val="000000" w:themeColor="text1"/>
                <w:sz w:val="10"/>
                <w:szCs w:val="10"/>
                <w:lang w:val="hy-AM" w:eastAsia="ru-RU"/>
              </w:rPr>
              <w:t xml:space="preserve"> </w:t>
            </w: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val="hy-AM" w:eastAsia="ru-RU"/>
              </w:rPr>
              <w:t>կայացված</w:t>
            </w:r>
            <w:r w:rsidRPr="00806C5D">
              <w:rPr>
                <w:rFonts w:ascii="GHEA Grapalat" w:eastAsia="Times New Roman" w:hAnsi="GHEA Grapalat" w:cs="Times Armenian"/>
                <w:b/>
                <w:color w:val="000000" w:themeColor="text1"/>
                <w:sz w:val="10"/>
                <w:szCs w:val="10"/>
                <w:lang w:val="hy-AM" w:eastAsia="ru-RU"/>
              </w:rPr>
              <w:t xml:space="preserve"> </w:t>
            </w: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val="hy-AM" w:eastAsia="ru-RU"/>
              </w:rPr>
              <w:t>որոշումները</w:t>
            </w:r>
          </w:p>
        </w:tc>
        <w:tc>
          <w:tcPr>
            <w:tcW w:w="763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9ACA6" w14:textId="59757D9F" w:rsidR="00C77EC2" w:rsidRPr="00806C5D" w:rsidRDefault="00C77EC2" w:rsidP="00C77EC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0"/>
                <w:szCs w:val="10"/>
                <w:lang w:val="hy-AM" w:eastAsia="ru-RU"/>
              </w:rPr>
            </w:pPr>
            <w:r w:rsidRPr="00806C5D">
              <w:rPr>
                <w:rFonts w:ascii="GHEA Grapalat" w:eastAsia="Times New Roman" w:hAnsi="GHEA Grapalat"/>
                <w:b/>
                <w:bCs/>
                <w:color w:val="000000" w:themeColor="text1"/>
                <w:sz w:val="10"/>
                <w:szCs w:val="10"/>
                <w:lang w:val="hy-AM" w:eastAsia="ru-RU"/>
              </w:rPr>
              <w:t>Բացակայում են</w:t>
            </w:r>
          </w:p>
        </w:tc>
      </w:tr>
      <w:tr w:rsidR="00C77EC2" w:rsidRPr="00806C5D" w14:paraId="1DAD5D5C" w14:textId="77777777" w:rsidTr="00C77EC2">
        <w:trPr>
          <w:trHeight w:val="155"/>
        </w:trPr>
        <w:tc>
          <w:tcPr>
            <w:tcW w:w="1091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7597369" w14:textId="77777777" w:rsidR="00C77EC2" w:rsidRPr="00806C5D" w:rsidRDefault="00C77EC2" w:rsidP="00C77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val="hy-AM" w:eastAsia="ru-RU"/>
              </w:rPr>
            </w:pPr>
          </w:p>
        </w:tc>
      </w:tr>
      <w:tr w:rsidR="00C77EC2" w:rsidRPr="00806C5D" w14:paraId="5F667D89" w14:textId="77777777" w:rsidTr="00C77EC2">
        <w:trPr>
          <w:trHeight w:val="213"/>
        </w:trPr>
        <w:tc>
          <w:tcPr>
            <w:tcW w:w="3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6093" w14:textId="77777777" w:rsidR="00C77EC2" w:rsidRPr="00806C5D" w:rsidRDefault="00C77EC2" w:rsidP="00C77EC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eastAsia="ru-RU"/>
              </w:rPr>
              <w:t>Այլ</w:t>
            </w:r>
            <w:proofErr w:type="spell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eastAsia="ru-RU"/>
              </w:rPr>
              <w:t>անհրաժեշտ</w:t>
            </w:r>
            <w:proofErr w:type="spell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63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CAC31" w14:textId="77777777" w:rsidR="00C77EC2" w:rsidRPr="00806C5D" w:rsidRDefault="00C77EC2" w:rsidP="00C77EC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0"/>
                <w:szCs w:val="10"/>
                <w:lang w:eastAsia="ru-RU"/>
              </w:rPr>
            </w:pPr>
          </w:p>
        </w:tc>
      </w:tr>
      <w:tr w:rsidR="00C77EC2" w:rsidRPr="00806C5D" w14:paraId="406B68D6" w14:textId="77777777" w:rsidTr="00C77EC2">
        <w:trPr>
          <w:trHeight w:val="60"/>
        </w:trPr>
        <w:tc>
          <w:tcPr>
            <w:tcW w:w="1091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9EAD146" w14:textId="77777777" w:rsidR="00C77EC2" w:rsidRPr="00806C5D" w:rsidRDefault="00C77EC2" w:rsidP="00C77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C77EC2" w:rsidRPr="00806C5D" w14:paraId="1A2BD291" w14:textId="77777777" w:rsidTr="00C77EC2">
        <w:trPr>
          <w:trHeight w:val="227"/>
        </w:trPr>
        <w:tc>
          <w:tcPr>
            <w:tcW w:w="1091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19DB3" w14:textId="77777777" w:rsidR="00C77EC2" w:rsidRPr="00806C5D" w:rsidRDefault="00C77EC2" w:rsidP="00C77EC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77EC2" w:rsidRPr="00806C5D" w14:paraId="002AF1AD" w14:textId="77777777" w:rsidTr="00385C29">
        <w:trPr>
          <w:trHeight w:val="285"/>
        </w:trPr>
        <w:tc>
          <w:tcPr>
            <w:tcW w:w="39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C5F1" w14:textId="77777777" w:rsidR="00C77EC2" w:rsidRPr="00806C5D" w:rsidRDefault="00C77EC2" w:rsidP="00C77EC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Անուն</w:t>
            </w:r>
            <w:proofErr w:type="spell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B6A0C" w14:textId="77777777" w:rsidR="00C77EC2" w:rsidRPr="00806C5D" w:rsidRDefault="00C77EC2" w:rsidP="00C77EC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2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00A61" w14:textId="77777777" w:rsidR="00C77EC2" w:rsidRPr="00806C5D" w:rsidRDefault="00C77EC2" w:rsidP="00C77EC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Էլ</w:t>
            </w:r>
            <w:proofErr w:type="spell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փոստի</w:t>
            </w:r>
            <w:proofErr w:type="spell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77EC2" w:rsidRPr="00806C5D" w14:paraId="6C6C269C" w14:textId="77777777" w:rsidTr="00385C29">
        <w:trPr>
          <w:trHeight w:val="260"/>
        </w:trPr>
        <w:tc>
          <w:tcPr>
            <w:tcW w:w="39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62370" w14:textId="033FF5F2" w:rsidR="00C77EC2" w:rsidRPr="00806C5D" w:rsidRDefault="00C77EC2" w:rsidP="00C77EC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r w:rsidRPr="00806C5D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  <w:t>Լուսինե Ավետիսյան</w:t>
            </w:r>
          </w:p>
        </w:tc>
        <w:tc>
          <w:tcPr>
            <w:tcW w:w="4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2BE5" w14:textId="3E2D82B8" w:rsidR="00C77EC2" w:rsidRPr="00806C5D" w:rsidRDefault="00C77EC2" w:rsidP="00C77EC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r w:rsidRPr="00806C5D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  <w:t>+37460720072</w:t>
            </w:r>
          </w:p>
        </w:tc>
        <w:tc>
          <w:tcPr>
            <w:tcW w:w="2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2DEDA" w14:textId="451833EA" w:rsidR="00C77EC2" w:rsidRPr="00806C5D" w:rsidRDefault="00C77EC2" w:rsidP="00C77EC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806C5D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kapan-syunik@mail.ru</w:t>
            </w:r>
          </w:p>
        </w:tc>
      </w:tr>
    </w:tbl>
    <w:p w14:paraId="1160E497" w14:textId="5FF5094B" w:rsidR="001021B0" w:rsidRPr="00806C5D" w:rsidRDefault="004C36B9" w:rsidP="0083303F">
      <w:pPr>
        <w:tabs>
          <w:tab w:val="left" w:pos="9829"/>
        </w:tabs>
        <w:ind w:left="0" w:firstLine="0"/>
        <w:rPr>
          <w:rFonts w:ascii="GHEA Mariam" w:hAnsi="GHEA Mariam"/>
          <w:color w:val="000000" w:themeColor="text1"/>
          <w:sz w:val="20"/>
          <w:szCs w:val="20"/>
          <w:lang w:val="hy-AM"/>
        </w:rPr>
      </w:pPr>
      <w:r w:rsidRPr="00806C5D">
        <w:rPr>
          <w:rFonts w:ascii="GHEA Mariam" w:hAnsi="GHEA Mariam"/>
          <w:color w:val="000000" w:themeColor="text1"/>
          <w:sz w:val="20"/>
          <w:szCs w:val="20"/>
          <w:lang w:val="hy-AM"/>
        </w:rPr>
        <w:t>Կապանի համայնքապետարան</w:t>
      </w:r>
    </w:p>
    <w:sectPr w:rsidR="001021B0" w:rsidRPr="00806C5D" w:rsidSect="001523CA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90180" w14:textId="77777777" w:rsidR="00BA4B66" w:rsidRDefault="00BA4B66" w:rsidP="0022631D">
      <w:pPr>
        <w:spacing w:before="0" w:after="0"/>
      </w:pPr>
      <w:r>
        <w:separator/>
      </w:r>
    </w:p>
  </w:endnote>
  <w:endnote w:type="continuationSeparator" w:id="0">
    <w:p w14:paraId="3CEFB186" w14:textId="77777777" w:rsidR="00BA4B66" w:rsidRDefault="00BA4B6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AE816" w14:textId="77777777" w:rsidR="00BA4B66" w:rsidRDefault="00BA4B66" w:rsidP="0022631D">
      <w:pPr>
        <w:spacing w:before="0" w:after="0"/>
      </w:pPr>
      <w:r>
        <w:separator/>
      </w:r>
    </w:p>
  </w:footnote>
  <w:footnote w:type="continuationSeparator" w:id="0">
    <w:p w14:paraId="3C7F0646" w14:textId="77777777" w:rsidR="00BA4B66" w:rsidRDefault="00BA4B66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45766BE2" w:rsidR="00A25D72" w:rsidRPr="002D0BF6" w:rsidRDefault="00A25D7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</w:t>
      </w:r>
      <w:proofErr w:type="spellEnd"/>
      <w:r w:rsidR="00F27185" w:rsidRPr="00F27185">
        <w:rPr>
          <w:rFonts w:ascii="GHEA Grapalat" w:hAnsi="GHEA Grapalat"/>
          <w:bCs/>
          <w:i/>
          <w:sz w:val="12"/>
          <w:szCs w:val="12"/>
          <w:lang w:val="es-ES"/>
        </w:rPr>
        <w:t>4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A25D72" w:rsidRPr="002D0BF6" w:rsidRDefault="00A25D7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29848E0A" w:rsidR="004B6078" w:rsidRPr="00871366" w:rsidRDefault="004B607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4B6078" w:rsidRPr="002D0BF6" w:rsidRDefault="004B6078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7B94AF"/>
    <w:multiLevelType w:val="hybridMultilevel"/>
    <w:tmpl w:val="E5426E1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0BD8"/>
    <w:rsid w:val="00023131"/>
    <w:rsid w:val="00024B0D"/>
    <w:rsid w:val="00030287"/>
    <w:rsid w:val="00032535"/>
    <w:rsid w:val="00034012"/>
    <w:rsid w:val="00041C6B"/>
    <w:rsid w:val="00044BEF"/>
    <w:rsid w:val="00044EA8"/>
    <w:rsid w:val="00046CCF"/>
    <w:rsid w:val="00051ECE"/>
    <w:rsid w:val="0006353D"/>
    <w:rsid w:val="0007090E"/>
    <w:rsid w:val="00073D66"/>
    <w:rsid w:val="000754D1"/>
    <w:rsid w:val="00080DF3"/>
    <w:rsid w:val="000928E8"/>
    <w:rsid w:val="00095552"/>
    <w:rsid w:val="000A4223"/>
    <w:rsid w:val="000B0199"/>
    <w:rsid w:val="000D1E44"/>
    <w:rsid w:val="000D39C8"/>
    <w:rsid w:val="000D6B02"/>
    <w:rsid w:val="000E362D"/>
    <w:rsid w:val="000E4FF1"/>
    <w:rsid w:val="000F3201"/>
    <w:rsid w:val="000F376D"/>
    <w:rsid w:val="000F6FD1"/>
    <w:rsid w:val="001021B0"/>
    <w:rsid w:val="001114C1"/>
    <w:rsid w:val="0011524A"/>
    <w:rsid w:val="00115F7B"/>
    <w:rsid w:val="00124D78"/>
    <w:rsid w:val="001250E5"/>
    <w:rsid w:val="0012621B"/>
    <w:rsid w:val="00142CA6"/>
    <w:rsid w:val="00151052"/>
    <w:rsid w:val="0015170F"/>
    <w:rsid w:val="001523CA"/>
    <w:rsid w:val="001524A2"/>
    <w:rsid w:val="00174FBE"/>
    <w:rsid w:val="0018422F"/>
    <w:rsid w:val="001919D8"/>
    <w:rsid w:val="001A1999"/>
    <w:rsid w:val="001A6092"/>
    <w:rsid w:val="001B4371"/>
    <w:rsid w:val="001B4A59"/>
    <w:rsid w:val="001B4E4F"/>
    <w:rsid w:val="001B7DEE"/>
    <w:rsid w:val="001C0D7C"/>
    <w:rsid w:val="001C1BE1"/>
    <w:rsid w:val="001D233B"/>
    <w:rsid w:val="001D5FA8"/>
    <w:rsid w:val="001E0091"/>
    <w:rsid w:val="001E51E3"/>
    <w:rsid w:val="001F1C9D"/>
    <w:rsid w:val="00203D17"/>
    <w:rsid w:val="00207AA9"/>
    <w:rsid w:val="00221857"/>
    <w:rsid w:val="00222654"/>
    <w:rsid w:val="0022631D"/>
    <w:rsid w:val="00234A29"/>
    <w:rsid w:val="00240CC9"/>
    <w:rsid w:val="00246D54"/>
    <w:rsid w:val="00251BAD"/>
    <w:rsid w:val="00252046"/>
    <w:rsid w:val="00295B92"/>
    <w:rsid w:val="002A0FBA"/>
    <w:rsid w:val="002C6235"/>
    <w:rsid w:val="002C7BD9"/>
    <w:rsid w:val="002E4E6F"/>
    <w:rsid w:val="002F0AE2"/>
    <w:rsid w:val="002F16CC"/>
    <w:rsid w:val="002F1FEB"/>
    <w:rsid w:val="00317E6C"/>
    <w:rsid w:val="00320EC4"/>
    <w:rsid w:val="0033073F"/>
    <w:rsid w:val="00341186"/>
    <w:rsid w:val="003456EA"/>
    <w:rsid w:val="003507E9"/>
    <w:rsid w:val="00353E24"/>
    <w:rsid w:val="00365FE5"/>
    <w:rsid w:val="003661D8"/>
    <w:rsid w:val="00370EF8"/>
    <w:rsid w:val="00371B1D"/>
    <w:rsid w:val="00373649"/>
    <w:rsid w:val="0038096B"/>
    <w:rsid w:val="00385C29"/>
    <w:rsid w:val="00390F38"/>
    <w:rsid w:val="00393C6C"/>
    <w:rsid w:val="00395C3C"/>
    <w:rsid w:val="00396136"/>
    <w:rsid w:val="003B2758"/>
    <w:rsid w:val="003B3D02"/>
    <w:rsid w:val="003D31FB"/>
    <w:rsid w:val="003D410B"/>
    <w:rsid w:val="003E0030"/>
    <w:rsid w:val="003E3D40"/>
    <w:rsid w:val="003E6978"/>
    <w:rsid w:val="00411172"/>
    <w:rsid w:val="00413ACC"/>
    <w:rsid w:val="00433E3C"/>
    <w:rsid w:val="00453B7D"/>
    <w:rsid w:val="00466E58"/>
    <w:rsid w:val="00471242"/>
    <w:rsid w:val="00472069"/>
    <w:rsid w:val="00474C2F"/>
    <w:rsid w:val="004764CD"/>
    <w:rsid w:val="00477CF5"/>
    <w:rsid w:val="0048221D"/>
    <w:rsid w:val="004875E0"/>
    <w:rsid w:val="00493311"/>
    <w:rsid w:val="004B6078"/>
    <w:rsid w:val="004B7BDA"/>
    <w:rsid w:val="004C36B9"/>
    <w:rsid w:val="004D078F"/>
    <w:rsid w:val="004D08B9"/>
    <w:rsid w:val="004D0E2F"/>
    <w:rsid w:val="004E376E"/>
    <w:rsid w:val="004E7E43"/>
    <w:rsid w:val="004F40A8"/>
    <w:rsid w:val="0050033F"/>
    <w:rsid w:val="00500D3B"/>
    <w:rsid w:val="00503BCC"/>
    <w:rsid w:val="00507907"/>
    <w:rsid w:val="00512872"/>
    <w:rsid w:val="00525937"/>
    <w:rsid w:val="0053119F"/>
    <w:rsid w:val="00546023"/>
    <w:rsid w:val="00551897"/>
    <w:rsid w:val="005651E8"/>
    <w:rsid w:val="005737F9"/>
    <w:rsid w:val="005738C5"/>
    <w:rsid w:val="00577E4A"/>
    <w:rsid w:val="0059306F"/>
    <w:rsid w:val="005A0BCB"/>
    <w:rsid w:val="005A690E"/>
    <w:rsid w:val="005B0752"/>
    <w:rsid w:val="005D5FBD"/>
    <w:rsid w:val="005E452F"/>
    <w:rsid w:val="00607C9A"/>
    <w:rsid w:val="006161EE"/>
    <w:rsid w:val="0063713E"/>
    <w:rsid w:val="00637915"/>
    <w:rsid w:val="00646760"/>
    <w:rsid w:val="00660BF5"/>
    <w:rsid w:val="006668D8"/>
    <w:rsid w:val="0067713F"/>
    <w:rsid w:val="00683E54"/>
    <w:rsid w:val="00684333"/>
    <w:rsid w:val="00690ECB"/>
    <w:rsid w:val="00692803"/>
    <w:rsid w:val="006972C4"/>
    <w:rsid w:val="006A38B4"/>
    <w:rsid w:val="006B2E21"/>
    <w:rsid w:val="006B3817"/>
    <w:rsid w:val="006B6C30"/>
    <w:rsid w:val="006C0266"/>
    <w:rsid w:val="006C1482"/>
    <w:rsid w:val="006E0D92"/>
    <w:rsid w:val="006E0FC9"/>
    <w:rsid w:val="006E1039"/>
    <w:rsid w:val="006E1A83"/>
    <w:rsid w:val="006E5683"/>
    <w:rsid w:val="006F2779"/>
    <w:rsid w:val="006F64BB"/>
    <w:rsid w:val="007060FC"/>
    <w:rsid w:val="0073496F"/>
    <w:rsid w:val="007572AB"/>
    <w:rsid w:val="007732E7"/>
    <w:rsid w:val="0078186B"/>
    <w:rsid w:val="00782FDE"/>
    <w:rsid w:val="007841BA"/>
    <w:rsid w:val="0078682E"/>
    <w:rsid w:val="0079048F"/>
    <w:rsid w:val="00790F96"/>
    <w:rsid w:val="007930BD"/>
    <w:rsid w:val="007A2597"/>
    <w:rsid w:val="007A261B"/>
    <w:rsid w:val="007A6F92"/>
    <w:rsid w:val="007B367F"/>
    <w:rsid w:val="007C6E74"/>
    <w:rsid w:val="007F02F7"/>
    <w:rsid w:val="007F4469"/>
    <w:rsid w:val="00806C5D"/>
    <w:rsid w:val="0081420B"/>
    <w:rsid w:val="00817CED"/>
    <w:rsid w:val="0082037E"/>
    <w:rsid w:val="0083303F"/>
    <w:rsid w:val="00842778"/>
    <w:rsid w:val="00842F81"/>
    <w:rsid w:val="00844AC0"/>
    <w:rsid w:val="008501DE"/>
    <w:rsid w:val="00855990"/>
    <w:rsid w:val="00863BD3"/>
    <w:rsid w:val="0087071D"/>
    <w:rsid w:val="008A455A"/>
    <w:rsid w:val="008A769F"/>
    <w:rsid w:val="008C34AA"/>
    <w:rsid w:val="008C4E62"/>
    <w:rsid w:val="008D4A11"/>
    <w:rsid w:val="008D54D5"/>
    <w:rsid w:val="008E493A"/>
    <w:rsid w:val="008E6621"/>
    <w:rsid w:val="008F3A8E"/>
    <w:rsid w:val="0092326B"/>
    <w:rsid w:val="0093110B"/>
    <w:rsid w:val="009322B8"/>
    <w:rsid w:val="0094099E"/>
    <w:rsid w:val="00954170"/>
    <w:rsid w:val="00961C6F"/>
    <w:rsid w:val="00971815"/>
    <w:rsid w:val="00982875"/>
    <w:rsid w:val="00983ACC"/>
    <w:rsid w:val="00992B3C"/>
    <w:rsid w:val="009946F0"/>
    <w:rsid w:val="009A5567"/>
    <w:rsid w:val="009A6E46"/>
    <w:rsid w:val="009A6E57"/>
    <w:rsid w:val="009B045D"/>
    <w:rsid w:val="009C5E0F"/>
    <w:rsid w:val="009C69E0"/>
    <w:rsid w:val="009D549F"/>
    <w:rsid w:val="009E3618"/>
    <w:rsid w:val="009E75FF"/>
    <w:rsid w:val="009F01E4"/>
    <w:rsid w:val="00A04BF5"/>
    <w:rsid w:val="00A115DA"/>
    <w:rsid w:val="00A17E48"/>
    <w:rsid w:val="00A25D72"/>
    <w:rsid w:val="00A306F5"/>
    <w:rsid w:val="00A31820"/>
    <w:rsid w:val="00A33306"/>
    <w:rsid w:val="00A33D9C"/>
    <w:rsid w:val="00A37192"/>
    <w:rsid w:val="00A433E2"/>
    <w:rsid w:val="00A43828"/>
    <w:rsid w:val="00A47D44"/>
    <w:rsid w:val="00A50089"/>
    <w:rsid w:val="00A5560F"/>
    <w:rsid w:val="00A70947"/>
    <w:rsid w:val="00A82D48"/>
    <w:rsid w:val="00A84950"/>
    <w:rsid w:val="00A90504"/>
    <w:rsid w:val="00AA316E"/>
    <w:rsid w:val="00AA32E4"/>
    <w:rsid w:val="00AC45A6"/>
    <w:rsid w:val="00AD07B9"/>
    <w:rsid w:val="00AD4ED5"/>
    <w:rsid w:val="00AD59DC"/>
    <w:rsid w:val="00B07A83"/>
    <w:rsid w:val="00B102AC"/>
    <w:rsid w:val="00B17DA6"/>
    <w:rsid w:val="00B45755"/>
    <w:rsid w:val="00B560B4"/>
    <w:rsid w:val="00B75762"/>
    <w:rsid w:val="00B91DE2"/>
    <w:rsid w:val="00B94EA2"/>
    <w:rsid w:val="00BA03B0"/>
    <w:rsid w:val="00BA4819"/>
    <w:rsid w:val="00BA4B66"/>
    <w:rsid w:val="00BB0A93"/>
    <w:rsid w:val="00BB3EDD"/>
    <w:rsid w:val="00BC3A14"/>
    <w:rsid w:val="00BC5E0F"/>
    <w:rsid w:val="00BD2580"/>
    <w:rsid w:val="00BD3D4E"/>
    <w:rsid w:val="00BD6880"/>
    <w:rsid w:val="00BF1465"/>
    <w:rsid w:val="00BF4745"/>
    <w:rsid w:val="00BF77CF"/>
    <w:rsid w:val="00C00C51"/>
    <w:rsid w:val="00C02421"/>
    <w:rsid w:val="00C039E8"/>
    <w:rsid w:val="00C20354"/>
    <w:rsid w:val="00C267F8"/>
    <w:rsid w:val="00C31A8C"/>
    <w:rsid w:val="00C40A6F"/>
    <w:rsid w:val="00C523E7"/>
    <w:rsid w:val="00C636AF"/>
    <w:rsid w:val="00C704E4"/>
    <w:rsid w:val="00C77EC2"/>
    <w:rsid w:val="00C84DF7"/>
    <w:rsid w:val="00C96337"/>
    <w:rsid w:val="00C96BED"/>
    <w:rsid w:val="00CA11FE"/>
    <w:rsid w:val="00CB44D2"/>
    <w:rsid w:val="00CB5690"/>
    <w:rsid w:val="00CB593B"/>
    <w:rsid w:val="00CC1F23"/>
    <w:rsid w:val="00CC2C52"/>
    <w:rsid w:val="00CC44F1"/>
    <w:rsid w:val="00CE7A46"/>
    <w:rsid w:val="00CF1F70"/>
    <w:rsid w:val="00CF7D9E"/>
    <w:rsid w:val="00D052C0"/>
    <w:rsid w:val="00D057DF"/>
    <w:rsid w:val="00D12CDA"/>
    <w:rsid w:val="00D242DD"/>
    <w:rsid w:val="00D3325C"/>
    <w:rsid w:val="00D333C2"/>
    <w:rsid w:val="00D350DE"/>
    <w:rsid w:val="00D36189"/>
    <w:rsid w:val="00D40D1C"/>
    <w:rsid w:val="00D42A7F"/>
    <w:rsid w:val="00D436E3"/>
    <w:rsid w:val="00D441BB"/>
    <w:rsid w:val="00D65263"/>
    <w:rsid w:val="00D6579C"/>
    <w:rsid w:val="00D65BAA"/>
    <w:rsid w:val="00D66741"/>
    <w:rsid w:val="00D722F3"/>
    <w:rsid w:val="00D80C64"/>
    <w:rsid w:val="00D83203"/>
    <w:rsid w:val="00DA3A9F"/>
    <w:rsid w:val="00DA4339"/>
    <w:rsid w:val="00DA60EE"/>
    <w:rsid w:val="00DA7702"/>
    <w:rsid w:val="00DB4DE0"/>
    <w:rsid w:val="00DC1B38"/>
    <w:rsid w:val="00DC6753"/>
    <w:rsid w:val="00DE06F1"/>
    <w:rsid w:val="00DF71E6"/>
    <w:rsid w:val="00E033E7"/>
    <w:rsid w:val="00E2202C"/>
    <w:rsid w:val="00E22A13"/>
    <w:rsid w:val="00E243EA"/>
    <w:rsid w:val="00E311A2"/>
    <w:rsid w:val="00E33A25"/>
    <w:rsid w:val="00E36C6B"/>
    <w:rsid w:val="00E4188B"/>
    <w:rsid w:val="00E545A4"/>
    <w:rsid w:val="00E54C4D"/>
    <w:rsid w:val="00E56328"/>
    <w:rsid w:val="00E563B4"/>
    <w:rsid w:val="00E61606"/>
    <w:rsid w:val="00E95955"/>
    <w:rsid w:val="00EA01A2"/>
    <w:rsid w:val="00EA568C"/>
    <w:rsid w:val="00EA767F"/>
    <w:rsid w:val="00EB0666"/>
    <w:rsid w:val="00EB59EE"/>
    <w:rsid w:val="00EC3694"/>
    <w:rsid w:val="00EC71BC"/>
    <w:rsid w:val="00EE552C"/>
    <w:rsid w:val="00EF09C3"/>
    <w:rsid w:val="00EF16D0"/>
    <w:rsid w:val="00EF1C3B"/>
    <w:rsid w:val="00EF38D4"/>
    <w:rsid w:val="00EF73C8"/>
    <w:rsid w:val="00F10AFE"/>
    <w:rsid w:val="00F1467D"/>
    <w:rsid w:val="00F21934"/>
    <w:rsid w:val="00F27185"/>
    <w:rsid w:val="00F31004"/>
    <w:rsid w:val="00F31E1F"/>
    <w:rsid w:val="00F44092"/>
    <w:rsid w:val="00F60E10"/>
    <w:rsid w:val="00F64167"/>
    <w:rsid w:val="00F6673B"/>
    <w:rsid w:val="00F724AC"/>
    <w:rsid w:val="00F7412B"/>
    <w:rsid w:val="00F76989"/>
    <w:rsid w:val="00F77AAD"/>
    <w:rsid w:val="00F876D3"/>
    <w:rsid w:val="00F916C4"/>
    <w:rsid w:val="00F95DBD"/>
    <w:rsid w:val="00FB097B"/>
    <w:rsid w:val="00FB24D7"/>
    <w:rsid w:val="00FD3C22"/>
    <w:rsid w:val="00FE5AD7"/>
    <w:rsid w:val="00FF3105"/>
    <w:rsid w:val="00FF466E"/>
    <w:rsid w:val="00FF590F"/>
    <w:rsid w:val="00FF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BFD71E3C-4E31-4FD9-AE54-67592A69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25D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5D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25D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qFormat/>
    <w:rsid w:val="00203D17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customStyle="1" w:styleId="50">
    <w:name w:val="Заголовок 5 Знак"/>
    <w:basedOn w:val="a0"/>
    <w:link w:val="5"/>
    <w:rsid w:val="00203D17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styleId="aa">
    <w:name w:val="Hyperlink"/>
    <w:basedOn w:val="a0"/>
    <w:uiPriority w:val="99"/>
    <w:unhideWhenUsed/>
    <w:rsid w:val="006972C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12872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A25D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25D7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A25D7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FF590F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9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016C7-EE7E-4E2B-9671-A710AB39A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2</Pages>
  <Words>854</Words>
  <Characters>4868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248</cp:revision>
  <cp:lastPrinted>2025-01-24T10:47:00Z</cp:lastPrinted>
  <dcterms:created xsi:type="dcterms:W3CDTF">2021-06-28T12:08:00Z</dcterms:created>
  <dcterms:modified xsi:type="dcterms:W3CDTF">2025-10-27T13:33:00Z</dcterms:modified>
</cp:coreProperties>
</file>